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541" w:rsidRDefault="00FC5541" w:rsidP="00A04AF9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24"/>
        </w:rPr>
      </w:pPr>
    </w:p>
    <w:p w:rsidR="000B39E7" w:rsidRPr="000B39E7" w:rsidRDefault="000B39E7" w:rsidP="000B39E7">
      <w:pPr>
        <w:widowControl w:val="0"/>
        <w:autoSpaceDE w:val="0"/>
        <w:autoSpaceDN w:val="0"/>
        <w:spacing w:line="240" w:lineRule="auto"/>
        <w:ind w:left="1995" w:right="1" w:hanging="1995"/>
        <w:jc w:val="center"/>
        <w:outlineLvl w:val="0"/>
        <w:rPr>
          <w:rFonts w:eastAsia="Times New Roman" w:cs="Times New Roman"/>
          <w:b/>
          <w:bCs/>
          <w:sz w:val="26"/>
          <w:szCs w:val="26"/>
        </w:rPr>
      </w:pPr>
      <w:r w:rsidRPr="000B39E7">
        <w:rPr>
          <w:rFonts w:eastAsia="Times New Roman" w:cs="Times New Roman"/>
          <w:b/>
          <w:bCs/>
          <w:sz w:val="26"/>
          <w:szCs w:val="26"/>
        </w:rPr>
        <w:t>Phụ lục III</w:t>
      </w:r>
    </w:p>
    <w:p w:rsidR="000B39E7" w:rsidRPr="000B39E7" w:rsidRDefault="000B39E7" w:rsidP="000B39E7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12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79"/>
        <w:gridCol w:w="7527"/>
      </w:tblGrid>
      <w:tr w:rsidR="000B39E7" w:rsidRPr="000B39E7" w:rsidTr="00F91795">
        <w:tc>
          <w:tcPr>
            <w:tcW w:w="6804" w:type="dxa"/>
            <w:shd w:val="clear" w:color="auto" w:fill="auto"/>
          </w:tcPr>
          <w:p w:rsidR="000B39E7" w:rsidRPr="000B39E7" w:rsidRDefault="000B39E7" w:rsidP="000B39E7">
            <w:pPr>
              <w:widowControl w:val="0"/>
              <w:autoSpaceDE w:val="0"/>
              <w:autoSpaceDN w:val="0"/>
              <w:spacing w:line="240" w:lineRule="auto"/>
              <w:ind w:left="111"/>
              <w:jc w:val="center"/>
              <w:rPr>
                <w:rFonts w:eastAsia="Times New Roman" w:cs="Times New Roman"/>
                <w:sz w:val="22"/>
                <w:szCs w:val="28"/>
              </w:rPr>
            </w:pPr>
            <w:r w:rsidRPr="000B39E7">
              <w:rPr>
                <w:rFonts w:eastAsia="Times New Roman" w:cs="Times New Roman"/>
                <w:b/>
                <w:sz w:val="22"/>
                <w:szCs w:val="28"/>
              </w:rPr>
              <w:t>TRƯỜNG THCS MẠO KHÊ II</w:t>
            </w:r>
          </w:p>
          <w:p w:rsidR="000B39E7" w:rsidRPr="000B39E7" w:rsidRDefault="000B39E7" w:rsidP="000B39E7">
            <w:pPr>
              <w:widowControl w:val="0"/>
              <w:autoSpaceDE w:val="0"/>
              <w:autoSpaceDN w:val="0"/>
              <w:spacing w:line="240" w:lineRule="auto"/>
              <w:ind w:left="113"/>
              <w:jc w:val="center"/>
              <w:rPr>
                <w:rFonts w:eastAsia="Times New Roman" w:cs="Times New Roman"/>
                <w:b/>
                <w:sz w:val="22"/>
                <w:szCs w:val="28"/>
              </w:rPr>
            </w:pPr>
            <w:r w:rsidRPr="000B39E7">
              <w:rPr>
                <w:rFonts w:eastAsia="Times New Roman" w:cs="Times New Roman"/>
                <w:noProof/>
                <w:sz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7" type="#_x0000_t32" style="position:absolute;left:0;text-align:left;margin-left:127.65pt;margin-top:17.95pt;width:67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</w:pict>
            </w:r>
            <w:r w:rsidRPr="000B39E7">
              <w:rPr>
                <w:rFonts w:eastAsia="Times New Roman" w:cs="Times New Roman"/>
                <w:b/>
                <w:sz w:val="22"/>
                <w:szCs w:val="28"/>
              </w:rPr>
              <w:t xml:space="preserve">TỔ VĂN – SỬ </w:t>
            </w:r>
          </w:p>
          <w:p w:rsidR="000B39E7" w:rsidRPr="000B39E7" w:rsidRDefault="000B39E7" w:rsidP="000B39E7">
            <w:pPr>
              <w:widowControl w:val="0"/>
              <w:autoSpaceDE w:val="0"/>
              <w:autoSpaceDN w:val="0"/>
              <w:spacing w:line="240" w:lineRule="auto"/>
              <w:ind w:left="113"/>
              <w:jc w:val="center"/>
              <w:rPr>
                <w:rFonts w:eastAsia="Times New Roman" w:cs="Times New Roman"/>
                <w:sz w:val="22"/>
                <w:szCs w:val="28"/>
              </w:rPr>
            </w:pPr>
          </w:p>
          <w:p w:rsidR="000B39E7" w:rsidRPr="000B39E7" w:rsidRDefault="000B39E7" w:rsidP="000B39E7">
            <w:pPr>
              <w:widowControl w:val="0"/>
              <w:autoSpaceDE w:val="0"/>
              <w:autoSpaceDN w:val="0"/>
              <w:spacing w:line="240" w:lineRule="auto"/>
              <w:ind w:right="-108"/>
              <w:jc w:val="center"/>
              <w:rPr>
                <w:rFonts w:eastAsia="Times New Roman" w:cs="Times New Roman"/>
                <w:b/>
                <w:sz w:val="22"/>
                <w:szCs w:val="28"/>
              </w:rPr>
            </w:pPr>
            <w:r w:rsidRPr="000B39E7">
              <w:rPr>
                <w:rFonts w:eastAsia="Times New Roman" w:cs="Times New Roman"/>
                <w:sz w:val="22"/>
                <w:szCs w:val="28"/>
              </w:rPr>
              <w:t>Họ và tên giáo viên:</w:t>
            </w:r>
            <w:r w:rsidRPr="000B39E7">
              <w:rPr>
                <w:rFonts w:eastAsia="Times New Roman" w:cs="Times New Roman"/>
                <w:spacing w:val="61"/>
                <w:sz w:val="22"/>
                <w:szCs w:val="28"/>
              </w:rPr>
              <w:t xml:space="preserve"> </w:t>
            </w:r>
            <w:r w:rsidRPr="000B39E7">
              <w:rPr>
                <w:rFonts w:eastAsia="Times New Roman" w:cs="Times New Roman"/>
                <w:sz w:val="22"/>
                <w:szCs w:val="28"/>
              </w:rPr>
              <w:t>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:rsidR="000B39E7" w:rsidRPr="000B39E7" w:rsidRDefault="000B39E7" w:rsidP="000B39E7">
            <w:pPr>
              <w:widowControl w:val="0"/>
              <w:tabs>
                <w:tab w:val="left" w:pos="7405"/>
              </w:tabs>
              <w:autoSpaceDE w:val="0"/>
              <w:autoSpaceDN w:val="0"/>
              <w:spacing w:line="240" w:lineRule="auto"/>
              <w:ind w:left="103" w:right="175"/>
              <w:jc w:val="center"/>
              <w:rPr>
                <w:rFonts w:eastAsia="Times New Roman" w:cs="Times New Roman"/>
                <w:b/>
                <w:sz w:val="22"/>
                <w:szCs w:val="28"/>
              </w:rPr>
            </w:pPr>
            <w:r w:rsidRPr="000B39E7">
              <w:rPr>
                <w:rFonts w:eastAsia="Times New Roman" w:cs="Times New Roman"/>
                <w:b/>
                <w:sz w:val="22"/>
                <w:szCs w:val="28"/>
              </w:rPr>
              <w:t>CỘNG HOÀ XÃ HỘI CHỦ NGHĨA VIỆT</w:t>
            </w:r>
            <w:r w:rsidRPr="000B39E7">
              <w:rPr>
                <w:rFonts w:eastAsia="Times New Roman" w:cs="Times New Roman"/>
                <w:b/>
                <w:spacing w:val="56"/>
                <w:sz w:val="22"/>
                <w:szCs w:val="28"/>
              </w:rPr>
              <w:t xml:space="preserve"> </w:t>
            </w:r>
            <w:r w:rsidRPr="000B39E7">
              <w:rPr>
                <w:rFonts w:eastAsia="Times New Roman" w:cs="Times New Roman"/>
                <w:b/>
                <w:sz w:val="22"/>
                <w:szCs w:val="28"/>
              </w:rPr>
              <w:t>NAM</w:t>
            </w:r>
          </w:p>
          <w:p w:rsidR="000B39E7" w:rsidRPr="000B39E7" w:rsidRDefault="000B39E7" w:rsidP="000B39E7">
            <w:pPr>
              <w:widowControl w:val="0"/>
              <w:tabs>
                <w:tab w:val="left" w:pos="7405"/>
              </w:tabs>
              <w:autoSpaceDE w:val="0"/>
              <w:autoSpaceDN w:val="0"/>
              <w:spacing w:line="240" w:lineRule="auto"/>
              <w:ind w:left="96" w:right="175"/>
              <w:jc w:val="center"/>
              <w:rPr>
                <w:rFonts w:eastAsia="Times New Roman" w:cs="Times New Roman"/>
                <w:b/>
                <w:sz w:val="22"/>
                <w:szCs w:val="28"/>
              </w:rPr>
            </w:pPr>
            <w:r w:rsidRPr="000B39E7">
              <w:rPr>
                <w:rFonts w:eastAsia="Times New Roman" w:cs="Times New Roman"/>
                <w:b/>
                <w:sz w:val="22"/>
                <w:szCs w:val="28"/>
              </w:rPr>
              <w:t>Độc lập - Tự do - Hạnh phúc</w:t>
            </w:r>
          </w:p>
          <w:p w:rsidR="000B39E7" w:rsidRPr="000B39E7" w:rsidRDefault="000B39E7" w:rsidP="000B39E7">
            <w:pPr>
              <w:widowControl w:val="0"/>
              <w:autoSpaceDE w:val="0"/>
              <w:autoSpaceDN w:val="0"/>
              <w:spacing w:line="240" w:lineRule="auto"/>
              <w:ind w:right="3062"/>
              <w:jc w:val="center"/>
              <w:rPr>
                <w:rFonts w:eastAsia="Times New Roman" w:cs="Times New Roman"/>
                <w:b/>
                <w:sz w:val="22"/>
                <w:szCs w:val="28"/>
              </w:rPr>
            </w:pPr>
            <w:r w:rsidRPr="000B39E7">
              <w:rPr>
                <w:rFonts w:eastAsia="Times New Roman" w:cs="Times New Roman"/>
                <w:noProof/>
                <w:sz w:val="22"/>
              </w:rPr>
              <w:pict>
                <v:shape id="AutoShape 8" o:spid="_x0000_s1028" type="#_x0000_t32" style="position:absolute;left:0;text-align:left;margin-left:113.4pt;margin-top:.65pt;width:147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</w:pict>
            </w:r>
          </w:p>
        </w:tc>
      </w:tr>
    </w:tbl>
    <w:p w:rsidR="000B39E7" w:rsidRPr="000B39E7" w:rsidRDefault="000B39E7" w:rsidP="000B39E7">
      <w:pPr>
        <w:widowControl w:val="0"/>
        <w:autoSpaceDE w:val="0"/>
        <w:autoSpaceDN w:val="0"/>
        <w:spacing w:line="240" w:lineRule="auto"/>
        <w:ind w:left="2838" w:right="3062"/>
        <w:jc w:val="center"/>
        <w:rPr>
          <w:rFonts w:eastAsia="Times New Roman" w:cs="Times New Roman"/>
          <w:b/>
          <w:sz w:val="18"/>
          <w:szCs w:val="28"/>
        </w:rPr>
      </w:pPr>
    </w:p>
    <w:p w:rsidR="000B39E7" w:rsidRPr="000B39E7" w:rsidRDefault="000B39E7" w:rsidP="000B39E7">
      <w:pPr>
        <w:widowControl w:val="0"/>
        <w:autoSpaceDE w:val="0"/>
        <w:autoSpaceDN w:val="0"/>
        <w:spacing w:before="93" w:line="240" w:lineRule="auto"/>
        <w:ind w:left="2838" w:right="3062"/>
        <w:jc w:val="center"/>
        <w:rPr>
          <w:rFonts w:eastAsia="Times New Roman" w:cs="Times New Roman"/>
          <w:b/>
          <w:sz w:val="24"/>
          <w:szCs w:val="24"/>
        </w:rPr>
      </w:pPr>
      <w:r w:rsidRPr="000B39E7">
        <w:rPr>
          <w:rFonts w:eastAsia="Times New Roman" w:cs="Times New Roman"/>
          <w:b/>
          <w:sz w:val="24"/>
          <w:szCs w:val="24"/>
        </w:rPr>
        <w:t>KẾ HOẠCH GIÁO DỤC CỦA GIÁO VIÊN</w:t>
      </w:r>
    </w:p>
    <w:p w:rsidR="000B39E7" w:rsidRPr="000B39E7" w:rsidRDefault="000B39E7" w:rsidP="000B39E7">
      <w:pPr>
        <w:widowControl w:val="0"/>
        <w:autoSpaceDE w:val="0"/>
        <w:autoSpaceDN w:val="0"/>
        <w:spacing w:before="116" w:line="240" w:lineRule="auto"/>
        <w:ind w:left="2841" w:right="3062"/>
        <w:jc w:val="center"/>
        <w:rPr>
          <w:rFonts w:eastAsia="Times New Roman" w:cs="Times New Roman"/>
          <w:b/>
          <w:sz w:val="24"/>
          <w:szCs w:val="24"/>
        </w:rPr>
      </w:pPr>
      <w:r w:rsidRPr="000B39E7">
        <w:rPr>
          <w:rFonts w:eastAsia="Times New Roman" w:cs="Times New Roman"/>
          <w:b/>
          <w:sz w:val="24"/>
          <w:szCs w:val="24"/>
        </w:rPr>
        <w:t xml:space="preserve">MÔN HỌC </w:t>
      </w:r>
      <w:r w:rsidR="00715132">
        <w:rPr>
          <w:rFonts w:eastAsia="Times New Roman" w:cs="Times New Roman"/>
          <w:b/>
          <w:sz w:val="24"/>
          <w:szCs w:val="24"/>
        </w:rPr>
        <w:t>NGỮ VĂN</w:t>
      </w:r>
    </w:p>
    <w:p w:rsidR="000B39E7" w:rsidRPr="000B39E7" w:rsidRDefault="000B39E7" w:rsidP="000B39E7">
      <w:pPr>
        <w:widowControl w:val="0"/>
        <w:tabs>
          <w:tab w:val="left" w:leader="dot" w:pos="8017"/>
        </w:tabs>
        <w:autoSpaceDE w:val="0"/>
        <w:autoSpaceDN w:val="0"/>
        <w:spacing w:before="116" w:line="240" w:lineRule="auto"/>
        <w:ind w:left="536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</w:t>
      </w:r>
      <w:r w:rsidRPr="000B39E7">
        <w:rPr>
          <w:rFonts w:eastAsia="Times New Roman" w:cs="Times New Roman"/>
          <w:sz w:val="24"/>
          <w:szCs w:val="24"/>
        </w:rPr>
        <w:t>(Năm học 2021-2022)</w:t>
      </w:r>
    </w:p>
    <w:p w:rsidR="000B39E7" w:rsidRPr="000B39E7" w:rsidRDefault="000B39E7" w:rsidP="00705F76">
      <w:pPr>
        <w:widowControl w:val="0"/>
        <w:numPr>
          <w:ilvl w:val="0"/>
          <w:numId w:val="2"/>
        </w:numPr>
        <w:tabs>
          <w:tab w:val="left" w:pos="651"/>
        </w:tabs>
        <w:autoSpaceDE w:val="0"/>
        <w:autoSpaceDN w:val="0"/>
        <w:spacing w:before="117" w:line="240" w:lineRule="auto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0B39E7">
        <w:rPr>
          <w:rFonts w:eastAsia="Times New Roman" w:cs="Times New Roman"/>
          <w:b/>
          <w:bCs/>
          <w:sz w:val="24"/>
          <w:szCs w:val="24"/>
        </w:rPr>
        <w:t>Kế hoạch dạyhọc</w:t>
      </w:r>
    </w:p>
    <w:p w:rsidR="000B39E7" w:rsidRDefault="000B39E7" w:rsidP="00705F76">
      <w:pPr>
        <w:widowControl w:val="0"/>
        <w:numPr>
          <w:ilvl w:val="1"/>
          <w:numId w:val="2"/>
        </w:numPr>
        <w:tabs>
          <w:tab w:val="left" w:pos="683"/>
        </w:tabs>
        <w:autoSpaceDE w:val="0"/>
        <w:autoSpaceDN w:val="0"/>
        <w:spacing w:before="116" w:line="240" w:lineRule="auto"/>
        <w:rPr>
          <w:rFonts w:eastAsia="Times New Roman" w:cs="Times New Roman"/>
          <w:b/>
          <w:sz w:val="24"/>
          <w:szCs w:val="24"/>
        </w:rPr>
      </w:pPr>
      <w:r w:rsidRPr="000B39E7">
        <w:rPr>
          <w:rFonts w:eastAsia="Times New Roman" w:cs="Times New Roman"/>
          <w:b/>
          <w:sz w:val="24"/>
          <w:szCs w:val="24"/>
        </w:rPr>
        <w:t>Phân phối chươngtrình</w:t>
      </w:r>
      <w:r w:rsidRPr="000B39E7">
        <w:rPr>
          <w:rFonts w:eastAsia="Times New Roman" w:cs="Times New Roman"/>
          <w:b/>
          <w:sz w:val="24"/>
          <w:szCs w:val="24"/>
          <w:lang w:val="vi-VN"/>
        </w:rPr>
        <w:t>:</w:t>
      </w:r>
      <w:r w:rsidRPr="000B39E7">
        <w:rPr>
          <w:rFonts w:eastAsia="Times New Roman" w:cs="Times New Roman"/>
          <w:b/>
          <w:sz w:val="24"/>
          <w:szCs w:val="24"/>
        </w:rPr>
        <w:t xml:space="preserve"> </w:t>
      </w:r>
    </w:p>
    <w:p w:rsidR="00A81FAC" w:rsidRPr="000B39E7" w:rsidRDefault="00A81FAC" w:rsidP="00A81FAC">
      <w:pPr>
        <w:widowControl w:val="0"/>
        <w:tabs>
          <w:tab w:val="left" w:pos="683"/>
        </w:tabs>
        <w:autoSpaceDE w:val="0"/>
        <w:autoSpaceDN w:val="0"/>
        <w:spacing w:before="116" w:line="240" w:lineRule="auto"/>
        <w:ind w:left="682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eastAsia="Times New Roman" w:cs="Times New Roman"/>
          <w:b/>
          <w:sz w:val="24"/>
          <w:szCs w:val="24"/>
        </w:rPr>
        <w:t>NGỮ VĂN</w:t>
      </w:r>
      <w:r>
        <w:rPr>
          <w:rFonts w:eastAsia="Times New Roman" w:cs="Times New Roman"/>
          <w:b/>
          <w:sz w:val="24"/>
          <w:szCs w:val="24"/>
        </w:rPr>
        <w:t xml:space="preserve"> 7</w:t>
      </w:r>
      <w:bookmarkStart w:id="0" w:name="_GoBack"/>
      <w:bookmarkEnd w:id="0"/>
    </w:p>
    <w:p w:rsidR="00FC5541" w:rsidRPr="00FC5541" w:rsidRDefault="00FC5541" w:rsidP="00FC5541">
      <w:pPr>
        <w:widowControl w:val="0"/>
        <w:tabs>
          <w:tab w:val="left" w:pos="683"/>
        </w:tabs>
        <w:autoSpaceDE w:val="0"/>
        <w:autoSpaceDN w:val="0"/>
        <w:spacing w:before="116" w:line="240" w:lineRule="auto"/>
        <w:rPr>
          <w:rFonts w:eastAsia="Times New Roman" w:cs="Times New Roman"/>
          <w:b/>
          <w:sz w:val="24"/>
          <w:szCs w:val="24"/>
        </w:rPr>
      </w:pPr>
      <w:r w:rsidRPr="00FC5541">
        <w:rPr>
          <w:rFonts w:eastAsia="Times New Roman" w:cs="Times New Roman"/>
          <w:b/>
          <w:sz w:val="24"/>
          <w:szCs w:val="24"/>
        </w:rPr>
        <w:t>HỌC KỲ I</w:t>
      </w:r>
    </w:p>
    <w:tbl>
      <w:tblPr>
        <w:tblpPr w:leftFromText="180" w:rightFromText="180" w:vertAnchor="text" w:tblpY="1"/>
        <w:tblOverlap w:val="never"/>
        <w:tblW w:w="14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5245"/>
        <w:gridCol w:w="850"/>
        <w:gridCol w:w="1265"/>
        <w:gridCol w:w="4689"/>
        <w:gridCol w:w="1276"/>
      </w:tblGrid>
      <w:tr w:rsidR="00FC5541" w:rsidRPr="00FC5541" w:rsidTr="00F91795">
        <w:trPr>
          <w:trHeight w:val="605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FC5541" w:rsidRPr="00FC5541" w:rsidTr="00F91795">
        <w:trPr>
          <w:trHeight w:val="30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Khởi động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Cổng trường mở ra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tư liệu và hình ảnh minh họa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02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color w:val="000000"/>
                <w:spacing w:val="3"/>
                <w:sz w:val="24"/>
                <w:szCs w:val="24"/>
                <w:lang w:val="da-DK"/>
              </w:rPr>
              <w:t>M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ẹ t</w:t>
            </w:r>
            <w:r w:rsidRPr="00FC5541">
              <w:rPr>
                <w:rFonts w:eastAsia="Times New Roman" w:cs="Times New Roman"/>
                <w:i/>
                <w:color w:val="000000"/>
                <w:spacing w:val="5"/>
                <w:sz w:val="24"/>
                <w:szCs w:val="24"/>
                <w:lang w:val="da-DK"/>
              </w:rPr>
              <w:t>ô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i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tư liệu và hình ảnh minh họa, phiếu học tập.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2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Cuộc chia tay của những con búp bê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tư liệu và hình ảnh minh họa, phiếu 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5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  <w:lang w:val="da-DK"/>
              </w:rPr>
            </w:pPr>
            <w:r w:rsidRPr="00FC5541">
              <w:rPr>
                <w:rFonts w:eastAsia="Times New Roman" w:cs="Times New Roman"/>
                <w:i/>
                <w:color w:val="000000"/>
                <w:spacing w:val="-2"/>
                <w:sz w:val="24"/>
                <w:szCs w:val="24"/>
                <w:lang w:val="da-DK"/>
              </w:rPr>
              <w:t>L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i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  <w:lang w:val="da-DK"/>
              </w:rPr>
              <w:t>ê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n k</w:t>
            </w:r>
            <w:r w:rsidRPr="00FC5541">
              <w:rPr>
                <w:rFonts w:eastAsia="Times New Roman" w:cs="Times New Roman"/>
                <w:i/>
                <w:color w:val="000000"/>
                <w:spacing w:val="1"/>
                <w:sz w:val="24"/>
                <w:szCs w:val="24"/>
                <w:lang w:val="da-DK"/>
              </w:rPr>
              <w:t>ế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t t</w:t>
            </w:r>
            <w:r w:rsidRPr="00FC5541">
              <w:rPr>
                <w:rFonts w:eastAsia="Times New Roman" w:cs="Times New Roman"/>
                <w:i/>
                <w:color w:val="000000"/>
                <w:spacing w:val="-1"/>
                <w:sz w:val="24"/>
                <w:szCs w:val="24"/>
                <w:lang w:val="da-DK"/>
              </w:rPr>
              <w:t>r</w:t>
            </w:r>
            <w:r w:rsidRPr="00FC5541">
              <w:rPr>
                <w:rFonts w:eastAsia="Times New Roman" w:cs="Times New Roman"/>
                <w:i/>
                <w:color w:val="000000"/>
                <w:spacing w:val="5"/>
                <w:sz w:val="24"/>
                <w:szCs w:val="24"/>
                <w:lang w:val="da-DK"/>
              </w:rPr>
              <w:t>o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ng</w:t>
            </w:r>
            <w:r w:rsidRPr="00FC5541"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  <w:lang w:val="da-DK"/>
              </w:rPr>
              <w:t xml:space="preserve"> v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  <w:lang w:val="da-DK"/>
              </w:rPr>
              <w:t>ă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  <w:lang w:val="da-DK"/>
              </w:rPr>
              <w:t>n b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  <w:lang w:val="da-DK"/>
              </w:rPr>
              <w:t>ả</w:t>
            </w:r>
            <w:r w:rsidRPr="00FC5541"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  <w:lang w:val="da-DK"/>
              </w:rPr>
              <w:t>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24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color w:val="000000"/>
                <w:spacing w:val="-3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ố 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</w:rPr>
              <w:t>ụ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c t</w:t>
            </w:r>
            <w:r w:rsidRPr="00FC5541">
              <w:rPr>
                <w:rFonts w:eastAsia="Times New Roman" w:cs="Times New Roman"/>
                <w:i/>
                <w:color w:val="000000"/>
                <w:spacing w:val="-1"/>
                <w:sz w:val="24"/>
                <w:szCs w:val="24"/>
              </w:rPr>
              <w:t>r</w:t>
            </w:r>
            <w:r w:rsidRPr="00FC5541">
              <w:rPr>
                <w:rFonts w:eastAsia="Times New Roman" w:cs="Times New Roman"/>
                <w:i/>
                <w:color w:val="000000"/>
                <w:spacing w:val="5"/>
                <w:sz w:val="24"/>
                <w:szCs w:val="24"/>
              </w:rPr>
              <w:t>o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ng</w:t>
            </w:r>
            <w:r w:rsidRPr="00FC5541"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v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 b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250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Hình thành kiến thức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Mạch lạc 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i/>
                <w:color w:val="000000"/>
                <w:spacing w:val="-1"/>
                <w:sz w:val="24"/>
                <w:szCs w:val="24"/>
              </w:rPr>
              <w:t>r</w:t>
            </w:r>
            <w:r w:rsidRPr="00FC5541">
              <w:rPr>
                <w:rFonts w:eastAsia="Times New Roman" w:cs="Times New Roman"/>
                <w:i/>
                <w:color w:val="000000"/>
                <w:spacing w:val="5"/>
                <w:sz w:val="24"/>
                <w:szCs w:val="24"/>
              </w:rPr>
              <w:t>o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ng</w:t>
            </w:r>
            <w:r w:rsidRPr="00FC5541">
              <w:rPr>
                <w:rFonts w:eastAsia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v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 b</w:t>
            </w:r>
            <w:r w:rsidRPr="00FC5541">
              <w:rPr>
                <w:rFonts w:eastAsia="Times New Roman" w:cs="Times New Roman"/>
                <w:i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n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00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Luyện tập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Tuần 2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pacing w:val="-3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3"/>
                <w:sz w:val="24"/>
                <w:szCs w:val="24"/>
              </w:rPr>
              <w:t>- Vận dụng, tìm tòi mở rộng, sáng tạo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3"/>
                <w:sz w:val="24"/>
                <w:szCs w:val="24"/>
              </w:rPr>
              <w:t>- Tổng kết chủ đề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val="da-DK"/>
              </w:rPr>
            </w:pP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val="da-DK"/>
              </w:rPr>
              <w:t>T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ừ g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val="da-DK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val="da-DK"/>
              </w:rPr>
              <w:t>é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hình ảnh minh họa về các nội dung trong bài ca dao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- N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  <w:t>ữ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â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á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ề 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ình </w:t>
            </w: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m g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 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</w:rPr>
              <w:t>đ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ình (Bài 1)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- N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  <w:t>ữ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â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á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ề tình yêu quê hương đát nuwocs, con người (Bài 4)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- N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  <w:t>ữ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câ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á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 </w:t>
            </w:r>
            <w:r w:rsidRPr="00FC5541">
              <w:rPr>
                <w:rFonts w:eastAsia="Times New Roman" w:cs="Times New Roman"/>
                <w:color w:val="000000"/>
                <w:spacing w:val="4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a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 </w:t>
            </w:r>
            <w:r w:rsidRPr="00FC5541">
              <w:rPr>
                <w:rFonts w:eastAsia="Times New Roman" w:cs="Times New Roman"/>
                <w:color w:val="000000"/>
                <w:spacing w:val="4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â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n (Bài 2)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- Những câu hát châm biếm (Bài 1)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hình ảnh minh họa về các nội dung trong bài ca dao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val="da-DK"/>
              </w:rPr>
              <w:t>T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 xml:space="preserve">ừ  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val="da-DK"/>
              </w:rPr>
              <w:t>l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  <w:lang w:val="da-DK"/>
              </w:rPr>
              <w:t>á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Calibri" w:cs="Times New Roman"/>
                <w:color w:val="000000"/>
                <w:spacing w:val="1"/>
                <w:sz w:val="24"/>
                <w:szCs w:val="24"/>
              </w:rPr>
              <w:t>- Q</w:t>
            </w:r>
            <w:r w:rsidRPr="00FC5541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u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>á t</w:t>
            </w:r>
            <w:r w:rsidRPr="00FC5541">
              <w:rPr>
                <w:rFonts w:eastAsia="Calibri" w:cs="Times New Roman"/>
                <w:color w:val="000000"/>
                <w:spacing w:val="4"/>
                <w:sz w:val="24"/>
                <w:szCs w:val="24"/>
              </w:rPr>
              <w:t>r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>ình t</w:t>
            </w:r>
            <w:r w:rsidRPr="00FC5541">
              <w:rPr>
                <w:rFonts w:eastAsia="Calibri" w:cs="Times New Roman"/>
                <w:color w:val="000000"/>
                <w:spacing w:val="1"/>
                <w:sz w:val="24"/>
                <w:szCs w:val="24"/>
              </w:rPr>
              <w:t>ạ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 xml:space="preserve">o </w:t>
            </w:r>
            <w:r w:rsidRPr="00FC5541">
              <w:rPr>
                <w:rFonts w:eastAsia="Calibri" w:cs="Times New Roman"/>
                <w:color w:val="000000"/>
                <w:spacing w:val="-5"/>
                <w:sz w:val="24"/>
                <w:szCs w:val="24"/>
              </w:rPr>
              <w:t>l</w:t>
            </w:r>
            <w:r w:rsidRPr="00FC5541">
              <w:rPr>
                <w:rFonts w:eastAsia="Calibri" w:cs="Times New Roman"/>
                <w:color w:val="000000"/>
                <w:spacing w:val="1"/>
                <w:sz w:val="24"/>
                <w:szCs w:val="24"/>
              </w:rPr>
              <w:t>ậ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 xml:space="preserve">p </w:t>
            </w:r>
            <w:r w:rsidRPr="00FC5541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Calibri" w:cs="Times New Roman"/>
                <w:color w:val="000000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>n b</w:t>
            </w:r>
            <w:r w:rsidRPr="00FC5541">
              <w:rPr>
                <w:rFonts w:eastAsia="Calibri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>n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C5541">
              <w:rPr>
                <w:rFonts w:eastAsia="Calibri" w:cs="Times New Roman"/>
                <w:color w:val="000000"/>
                <w:sz w:val="24"/>
                <w:szCs w:val="24"/>
              </w:rPr>
              <w:t>- Luyện tập tạo lập văn bản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rPr>
                <w:rFonts w:eastAsia="Calibri" w:cs="Times New Roman"/>
                <w:i/>
                <w:color w:val="000000"/>
                <w:spacing w:val="1"/>
                <w:position w:val="-1"/>
                <w:sz w:val="24"/>
                <w:szCs w:val="24"/>
              </w:rPr>
            </w:pPr>
            <w:r w:rsidRPr="00FC5541">
              <w:rPr>
                <w:rFonts w:eastAsia="Calibri" w:cs="Times New Roman"/>
                <w:color w:val="000000"/>
                <w:spacing w:val="1"/>
                <w:position w:val="-1"/>
                <w:sz w:val="24"/>
                <w:szCs w:val="24"/>
              </w:rPr>
              <w:t xml:space="preserve">- Luyện viết văn tự sự và miêu tả </w:t>
            </w:r>
            <w:r w:rsidRPr="00FC5541">
              <w:rPr>
                <w:rFonts w:eastAsia="Calibri" w:cs="Times New Roman"/>
                <w:i/>
                <w:color w:val="000000"/>
                <w:spacing w:val="1"/>
                <w:position w:val="-1"/>
                <w:sz w:val="24"/>
                <w:szCs w:val="24"/>
              </w:rPr>
              <w:t>(ở nhà)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val="da-DK"/>
              </w:rPr>
              <w:t>Đ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  <w:lang w:val="da-DK"/>
              </w:rPr>
              <w:t>ạ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i từ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hình ảnh minh họa về các nội dung trong bài  học.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da-DK"/>
              </w:rPr>
              <w:t>S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  <w:lang w:val="da-DK"/>
              </w:rPr>
              <w:t>ô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ng núi n</w:t>
            </w:r>
            <w:r w:rsidRPr="00FC5541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da-DK"/>
              </w:rPr>
              <w:t>ư</w:t>
            </w: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val="da-DK"/>
              </w:rPr>
              <w:t>ớ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 xml:space="preserve">c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val="da-DK"/>
              </w:rPr>
              <w:t>N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  <w:lang w:val="da-DK"/>
              </w:rPr>
              <w:t>a</w:t>
            </w:r>
            <w:r w:rsidRPr="00FC5541">
              <w:rPr>
                <w:rFonts w:eastAsia="Times New Roman" w:cs="Times New Roman"/>
                <w:color w:val="000000"/>
                <w:spacing w:val="-9"/>
                <w:sz w:val="24"/>
                <w:szCs w:val="24"/>
                <w:lang w:val="da-DK"/>
              </w:rPr>
              <w:t>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  <w:t>Phò giá về kinh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3"/>
                <w:sz w:val="24"/>
                <w:szCs w:val="24"/>
              </w:rPr>
              <w:t>- Từ Hán Việt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- Từ Hán Việt (tiếp)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</w:rPr>
              <w:t>Tìm hiểu chung về văn biểu cảm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- Buổi chiều đứng ở phủ Thiên Trường trông ra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- Côn Sơn ca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Đặ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c đ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color w:val="000000"/>
                <w:spacing w:val="11"/>
                <w:sz w:val="24"/>
                <w:szCs w:val="24"/>
              </w:rPr>
              <w:t>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n b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 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Đ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ề </w:t>
            </w:r>
            <w:r w:rsidRPr="00FC5541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 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 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à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các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h 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l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à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m b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à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i v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 </w:t>
            </w:r>
            <w:r w:rsidRPr="00FC5541">
              <w:rPr>
                <w:rFonts w:eastAsia="Times New Roman" w:cs="Times New Roman"/>
                <w:color w:val="000000"/>
                <w:spacing w:val="5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ể</w:t>
            </w: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color w:val="000000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color w:val="000000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color w:val="000000"/>
                <w:spacing w:val="-10"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S</w:t>
            </w:r>
            <w:r w:rsidRPr="00FC5541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a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b/>
                <w:spacing w:val="5"/>
                <w:sz w:val="24"/>
                <w:szCs w:val="24"/>
              </w:rPr>
              <w:t>p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hút </w:t>
            </w:r>
            <w:r w:rsidRPr="00FC5541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b/>
                <w:spacing w:val="-5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a li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Bánh trôi nước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z w:val="24"/>
                <w:szCs w:val="24"/>
              </w:rPr>
              <w:t>Bánh trôi nước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4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>Quan hệ từ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421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2"/>
                <w:sz w:val="24"/>
                <w:szCs w:val="24"/>
              </w:rPr>
              <w:t xml:space="preserve"> Luyện tập cách làm văn biểu cảm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</w:rPr>
              <w:t>Qua đèo Ngang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</w:rPr>
              <w:t>Qua đèo Ngang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8"/>
                <w:sz w:val="24"/>
                <w:szCs w:val="24"/>
              </w:rPr>
              <w:t>Bạn đến chơi nhà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8"/>
                <w:sz w:val="24"/>
                <w:szCs w:val="24"/>
              </w:rPr>
              <w:t>Bạn đến chơi nhà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-8"/>
                <w:sz w:val="24"/>
                <w:szCs w:val="24"/>
              </w:rPr>
              <w:t>Chữa lỗi về quan hệ từ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color w:val="000000"/>
                <w:spacing w:val="2"/>
                <w:sz w:val="24"/>
                <w:szCs w:val="24"/>
              </w:rPr>
              <w:t>Cách lập ý của bài văn biểu cảm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Cảm nghĩ trong đêm thanh tĩnh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Máy tính, phiếu học tập, bảng phụ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X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a n</w:t>
            </w:r>
            <w:r w:rsidRPr="00FC5541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g</w:t>
            </w:r>
            <w:r w:rsidRPr="00FC5541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ắ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m </w:t>
            </w:r>
            <w:r w:rsidRPr="00FC5541">
              <w:rPr>
                <w:rFonts w:eastAsia="Times New Roman" w:cs="Times New Roman"/>
                <w:b/>
                <w:spacing w:val="4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á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c núi </w:t>
            </w:r>
            <w:r w:rsidRPr="00FC5541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L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pacing w:val="1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Phong Kiều dạ bạc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654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Ôn tập kiểm tra giữa kì I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35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3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2"/>
                <w:sz w:val="24"/>
                <w:szCs w:val="24"/>
              </w:rPr>
              <w:t>Kiểm tra giữa kì 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Đề kiểm tra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3"/>
                <w:sz w:val="24"/>
                <w:szCs w:val="24"/>
              </w:rPr>
              <w:t>Ngẫu nhiên viết nhân buổi mới về quê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38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705F76">
            <w:pPr>
              <w:widowControl w:val="0"/>
              <w:numPr>
                <w:ilvl w:val="0"/>
                <w:numId w:val="3"/>
              </w:numPr>
              <w:tabs>
                <w:tab w:val="left" w:pos="261"/>
              </w:tabs>
              <w:autoSpaceDE w:val="0"/>
              <w:autoSpaceDN w:val="0"/>
              <w:spacing w:before="28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Từ đồng</w:t>
            </w:r>
            <w:r w:rsidRPr="00FC5541"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nghĩa</w:t>
            </w:r>
          </w:p>
          <w:p w:rsidR="00FC5541" w:rsidRPr="00FC5541" w:rsidRDefault="00FC5541" w:rsidP="00705F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116" w:line="240" w:lineRule="auto"/>
              <w:rPr>
                <w:rFonts w:eastAsia="Times New Roman" w:cs="Times New Roman"/>
                <w:spacing w:val="3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Từ trái</w:t>
            </w:r>
            <w:r w:rsidRPr="00FC5541"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nghĩa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pacing w:val="3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- Từ đồng âm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Tuần10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Trả bài kiểm tra giữa kì I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pacing w:val="-3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à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i </w:t>
            </w:r>
            <w:r w:rsidRPr="00FC5541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a n</w:t>
            </w:r>
            <w:r w:rsidRPr="00FC5541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à t</w:t>
            </w:r>
            <w:r w:rsidRPr="00FC5541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r</w:t>
            </w:r>
            <w:r w:rsidRPr="00FC5541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a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nh </w:t>
            </w:r>
            <w:r w:rsidRPr="00FC5541">
              <w:rPr>
                <w:rFonts w:eastAsia="Times New Roman" w:cs="Times New Roman"/>
                <w:b/>
                <w:spacing w:val="5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ị gió </w:t>
            </w:r>
            <w:r w:rsidRPr="00FC5541">
              <w:rPr>
                <w:rFonts w:eastAsia="Times New Roman" w:cs="Times New Roman"/>
                <w:b/>
                <w:spacing w:val="4"/>
                <w:sz w:val="24"/>
                <w:szCs w:val="24"/>
              </w:rPr>
              <w:t>t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hu </w:t>
            </w:r>
            <w:r w:rsidRPr="00FC5541">
              <w:rPr>
                <w:rFonts w:eastAsia="Times New Roman" w:cs="Times New Roman"/>
                <w:b/>
                <w:spacing w:val="5"/>
                <w:sz w:val="24"/>
                <w:szCs w:val="24"/>
              </w:rPr>
              <w:t>p</w:t>
            </w:r>
            <w:r w:rsidRPr="00FC5541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h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á.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Khuyến khích học sinh tự đọc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705F76">
            <w:pPr>
              <w:widowControl w:val="0"/>
              <w:numPr>
                <w:ilvl w:val="0"/>
                <w:numId w:val="4"/>
              </w:numPr>
              <w:tabs>
                <w:tab w:val="left" w:pos="261"/>
              </w:tabs>
              <w:autoSpaceDE w:val="0"/>
              <w:autoSpaceDN w:val="0"/>
              <w:spacing w:before="28" w:line="273" w:lineRule="auto"/>
              <w:ind w:right="603"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Các yếu tố tự sự, miêu tả trong văn</w:t>
            </w:r>
            <w:r w:rsidRPr="00FC5541">
              <w:rPr>
                <w:rFonts w:eastAsia="Times New Roman" w:cs="Times New Roman"/>
                <w:spacing w:val="-14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 biểu</w:t>
            </w:r>
            <w:r w:rsidRPr="00FC5541"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cảm</w:t>
            </w:r>
          </w:p>
          <w:p w:rsidR="00FC5541" w:rsidRPr="00FC5541" w:rsidRDefault="00FC5541" w:rsidP="00705F76">
            <w:pPr>
              <w:widowControl w:val="0"/>
              <w:numPr>
                <w:ilvl w:val="0"/>
                <w:numId w:val="4"/>
              </w:numPr>
              <w:tabs>
                <w:tab w:val="left" w:pos="261"/>
              </w:tabs>
              <w:autoSpaceDE w:val="0"/>
              <w:autoSpaceDN w:val="0"/>
              <w:spacing w:line="240" w:lineRule="auto"/>
              <w:ind w:left="26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nói văn biểu cảm về sự vật,</w:t>
            </w: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con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người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Cảnh khuya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1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,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ỏi;</w:t>
            </w:r>
          </w:p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Các phương ti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ện kỹ thuật, tranh ảnh,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ác đo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ạn phim ngắn giới thiệu về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HCM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Rằm tháng giêng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,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Các phương ti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ện kỹ thuật, tranh ảnh,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ác đo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ạn phim ngắn giới thiệu về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HCM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3"/>
                <w:sz w:val="24"/>
                <w:szCs w:val="24"/>
              </w:rPr>
              <w:t>Thành ngữ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3"/>
                <w:sz w:val="24"/>
                <w:szCs w:val="24"/>
              </w:rPr>
              <w:t>Cách làm bài văn biểu cảm về tác phẩm văn học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ỏi;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46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3"/>
                <w:sz w:val="24"/>
                <w:szCs w:val="24"/>
              </w:rPr>
              <w:t>Tiếng gà trưa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tính,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kiểm tra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629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Điệp ngữ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ỏi;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Một thứ quà của lúa non: Cốm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Cs/>
                <w:w w:val="105"/>
                <w:sz w:val="24"/>
                <w:szCs w:val="24"/>
                <w:lang w:val="vi-VN"/>
              </w:rPr>
              <w:t>Chơi chữ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pacing w:val="-6"/>
                <w:sz w:val="24"/>
                <w:szCs w:val="24"/>
              </w:rPr>
              <w:t>Tục ngữ về thiên nhiên và lao động sản xuất (HKII)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Tục ngữ về con người và xã hội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Tìm hiểu chung về văn nghị luận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54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Tinh thần yêu nước của nhân dân ta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Máy tính,phiếu học tập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, clip về phẩm chất cao đẹp của con người Việt Nam trong đời sống, chiến đấu…gắn với ND bài học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Đặc điểm của văn bản nghị luận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bảng phụ, phiếu học tập.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Bố cục và phương pháp lập luận trong bài văn nghị luận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Khuyến khích học sinh tự đọc cả bài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Đề văn nghị luận và việc lập ý cho bài văn nghị luận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tập về phương pháp lập luận trong văn nghị luận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pacing w:val="-8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8"/>
                <w:sz w:val="24"/>
                <w:szCs w:val="24"/>
                <w:lang w:val="vi-VN"/>
              </w:rPr>
              <w:t>-</w:t>
            </w: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Tìm hiểu chung về phép lập luận chứng minh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Cách làm bài văn lập luận chứng minh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60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Khởi động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Hình thành kiến thức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sz w:val="24"/>
                <w:szCs w:val="24"/>
              </w:rPr>
              <w:t>Đức tính giản dị của Bác Hồ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15,16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clip về lối sống giản dị của Bác trong mọi lĩnh vực…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62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Hình thành kiến thức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sz w:val="24"/>
                <w:szCs w:val="24"/>
              </w:rPr>
              <w:lastRenderedPageBreak/>
              <w:t>Ý nghĩa văn chương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2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Tuần 16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Máy tính, phiếu học tập, clip hoặc một số hình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ảnh về vai trò to lớn của văn chương tới đời sống con người.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Hình thành kiến thức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sz w:val="24"/>
                <w:szCs w:val="24"/>
              </w:rPr>
              <w:t>Luyện tập lập luận chứng minh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Hình thành kiến thức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/>
                <w:spacing w:val="-6"/>
                <w:sz w:val="24"/>
                <w:szCs w:val="24"/>
              </w:rPr>
              <w:t xml:space="preserve"> Luyện tập viết đoạn văn chứng minh.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pacing w:val="-6"/>
                <w:sz w:val="24"/>
                <w:szCs w:val="24"/>
                <w:lang w:val="vi-VN"/>
              </w:rPr>
              <w:t xml:space="preserve">Luyện tập 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6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spacing w:val="-6"/>
                <w:sz w:val="24"/>
                <w:szCs w:val="24"/>
                <w:lang w:val="vi-VN"/>
              </w:rPr>
              <w:t>ận dụng tìm tòi mở rộng</w:t>
            </w:r>
            <w:r w:rsidRPr="00FC5541">
              <w:rPr>
                <w:rFonts w:eastAsia="Times New Roman" w:cs="Times New Roman"/>
                <w:spacing w:val="-6"/>
                <w:sz w:val="24"/>
                <w:szCs w:val="24"/>
              </w:rPr>
              <w:t>, sáng tạo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pacing w:val="-6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6"/>
                <w:sz w:val="24"/>
                <w:szCs w:val="24"/>
              </w:rPr>
              <w:t>- Tổng kết chủ đề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Sự giàu đẹp của tiếng Việt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của Đặng Thai Mai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Khuyến khích học sinh tự đọc cả bài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Những trò lố hay là Va-ren và Phan Bội Châu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của Nguyễn Ái Quốc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Khuyến khích học sinh tự đọc cả bài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71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Quan Âm Thị Kính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(trích đoạn </w:t>
            </w:r>
            <w:r w:rsidRPr="00FC5541">
              <w:rPr>
                <w:rFonts w:eastAsia="Times New Roman" w:cs="Times New Roman"/>
                <w:b/>
                <w:i/>
                <w:sz w:val="24"/>
                <w:szCs w:val="24"/>
              </w:rPr>
              <w:t>Nỗi oan hại chồng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Khuyên khích học sinh tự đọc cả bài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203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- Làm thơ lục bát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Khuyến khích học sinh tự đọc.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705F76">
            <w:pPr>
              <w:widowControl w:val="0"/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spacing w:before="28" w:line="273" w:lineRule="auto"/>
              <w:ind w:right="11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Chương trình địa phương (phần Văn và</w:t>
            </w:r>
            <w:r w:rsidRPr="00FC5541">
              <w:rPr>
                <w:rFonts w:eastAsia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Tập làm</w:t>
            </w:r>
            <w:r w:rsidRPr="00FC5541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văn)</w:t>
            </w:r>
          </w:p>
          <w:p w:rsidR="00FC5541" w:rsidRPr="00FC5541" w:rsidRDefault="00FC5541" w:rsidP="00705F76">
            <w:pPr>
              <w:widowControl w:val="0"/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spacing w:before="1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Chương trình địa phương (phần Văn và</w:t>
            </w:r>
            <w:r w:rsidRPr="00FC5541">
              <w:rPr>
                <w:rFonts w:eastAsia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Tập làm văn) (tiếp theo)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Cả 2 bài: Khuyến khích học sinh tự đọc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541" w:rsidRPr="00FC5541" w:rsidRDefault="00FC5541" w:rsidP="00705F7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153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Chương trình địa phương (Phần Tiếng Việt)</w:t>
            </w:r>
          </w:p>
        </w:tc>
        <w:tc>
          <w:tcPr>
            <w:tcW w:w="85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89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Cả bài:  Khuyến khích học sinh tự thực hiện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40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68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pacing w:val="-8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>Hướng dẫn chuẩn bị kiểm tra cuối kỳ I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17,18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7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6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70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Kiểm tra học kỳ I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Đề thi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714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spacing w:val="1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pacing w:val="-10"/>
                <w:w w:val="105"/>
                <w:sz w:val="24"/>
                <w:szCs w:val="24"/>
              </w:rPr>
              <w:t>Trả bài kiểm tra học kỳ</w:t>
            </w:r>
          </w:p>
        </w:tc>
        <w:tc>
          <w:tcPr>
            <w:tcW w:w="85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4689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Đáp án, biểu điểm, bài làm của HS</w:t>
            </w:r>
          </w:p>
        </w:tc>
        <w:tc>
          <w:tcPr>
            <w:tcW w:w="127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</w:tbl>
    <w:p w:rsidR="00FC5541" w:rsidRPr="00FC5541" w:rsidRDefault="00FC5541" w:rsidP="00FC5541">
      <w:pPr>
        <w:widowControl w:val="0"/>
        <w:autoSpaceDE w:val="0"/>
        <w:autoSpaceDN w:val="0"/>
        <w:spacing w:before="8" w:line="240" w:lineRule="auto"/>
        <w:rPr>
          <w:rFonts w:eastAsia="Times New Roman" w:cs="Times New Roman"/>
          <w:b/>
          <w:sz w:val="24"/>
          <w:szCs w:val="24"/>
        </w:rPr>
      </w:pPr>
    </w:p>
    <w:p w:rsidR="00FC5541" w:rsidRPr="00FC5541" w:rsidRDefault="00FC5541" w:rsidP="00FC5541">
      <w:pPr>
        <w:widowControl w:val="0"/>
        <w:autoSpaceDE w:val="0"/>
        <w:autoSpaceDN w:val="0"/>
        <w:spacing w:before="8" w:line="240" w:lineRule="auto"/>
        <w:rPr>
          <w:rFonts w:eastAsia="Times New Roman" w:cs="Times New Roman"/>
          <w:b/>
          <w:sz w:val="24"/>
          <w:szCs w:val="24"/>
        </w:rPr>
      </w:pPr>
      <w:r w:rsidRPr="00FC5541">
        <w:rPr>
          <w:rFonts w:eastAsia="Times New Roman" w:cs="Times New Roman"/>
          <w:b/>
          <w:sz w:val="24"/>
          <w:szCs w:val="24"/>
        </w:rPr>
        <w:t>HỌC KÌ II</w:t>
      </w:r>
    </w:p>
    <w:p w:rsidR="00FC5541" w:rsidRPr="00FC5541" w:rsidRDefault="00FC5541" w:rsidP="00FC5541">
      <w:pPr>
        <w:widowControl w:val="0"/>
        <w:autoSpaceDE w:val="0"/>
        <w:autoSpaceDN w:val="0"/>
        <w:spacing w:before="8"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1455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5286"/>
        <w:gridCol w:w="900"/>
        <w:gridCol w:w="1226"/>
        <w:gridCol w:w="5103"/>
        <w:gridCol w:w="1228"/>
      </w:tblGrid>
      <w:tr w:rsidR="00FC5541" w:rsidRPr="00FC5541" w:rsidTr="00F91795">
        <w:trPr>
          <w:trHeight w:val="605"/>
        </w:trPr>
        <w:tc>
          <w:tcPr>
            <w:tcW w:w="81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8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90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5103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228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Tìm hiểu chung về phép lập luận giải thích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Cách làm bài văn lập luận giải thích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tập lập luận giải thích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Ôn tập văn nghị luận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19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Rút gọn câu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Câu đặc biệt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Thêm trạng ngữ cho câu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Thêm trạng ngữ cho câu </w:t>
            </w:r>
            <w:r w:rsidRPr="00FC5541">
              <w:rPr>
                <w:rFonts w:eastAsia="Times New Roman" w:cs="Times New Roman"/>
                <w:i/>
                <w:sz w:val="24"/>
                <w:szCs w:val="24"/>
              </w:rPr>
              <w:t>(tiếp)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Chuyển đổi câu chủ động thành câu bị động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Chuyển đổi câu chủ động thành câu bị động (tiếp)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Dùng cụm chủ - vị để mở rộng câu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 21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, Phiếu học tập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, đề mẫu.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Dùng cụm chủ-vị để mở rộng câu: Luyện tập </w:t>
            </w:r>
            <w:r w:rsidRPr="00FC5541">
              <w:rPr>
                <w:rFonts w:eastAsia="Times New Roman" w:cs="Times New Roman"/>
                <w:i/>
                <w:sz w:val="24"/>
                <w:szCs w:val="24"/>
              </w:rPr>
              <w:t>(tiếp)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Ca Huế sông Hương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Liệt kê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Dấu chấm lửng và dấu chấm phẩy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Dấu gạch ngang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de-DE"/>
              </w:rPr>
            </w:pP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>Tìm hiểu chung về văn bản hành chính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Văn bản đề nghị 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Văn bản báo cáo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5286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tập làm văn bản đề nghị và báo cáo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528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nói: Bài văn giải thích một vấn đề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528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phần Văn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528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Ôn tập phần Tập làm văn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 24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528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Ôn tập phần Tiếng Việt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5286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phần Tiếng Việt </w:t>
            </w:r>
            <w:r w:rsidRPr="00FC5541">
              <w:rPr>
                <w:rFonts w:eastAsia="Times New Roman" w:cs="Times New Roman"/>
                <w:i/>
                <w:sz w:val="24"/>
                <w:szCs w:val="24"/>
              </w:rPr>
              <w:t>(tiếp theo)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27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528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viết bài văn lập luận chứng  minh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29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528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Ôn tập kiểm tra giữa kì 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 26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5286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Kiểm tra giữa kì 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Đề phô tô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33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5286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viết bài văn lập luận giải thích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528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Trả bài kiểm tra giữa kỳ II</w:t>
            </w:r>
          </w:p>
        </w:tc>
        <w:tc>
          <w:tcPr>
            <w:tcW w:w="90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36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528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Hoạt động Ngữ văn</w:t>
            </w:r>
          </w:p>
        </w:tc>
        <w:tc>
          <w:tcPr>
            <w:tcW w:w="90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27,28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528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Chuẩn mực sử dụng từ (HKI)</w:t>
            </w:r>
          </w:p>
        </w:tc>
        <w:tc>
          <w:tcPr>
            <w:tcW w:w="90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28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528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Ô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n t</w:t>
            </w:r>
            <w:r w:rsidRPr="00FC5541">
              <w:rPr>
                <w:rFonts w:eastAsia="Times New Roman" w:cs="Times New Roman"/>
                <w:spacing w:val="1"/>
                <w:sz w:val="24"/>
                <w:szCs w:val="24"/>
              </w:rPr>
              <w:t>ậ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p </w:t>
            </w:r>
            <w:r w:rsidRPr="00FC5541">
              <w:rPr>
                <w:rFonts w:eastAsia="Times New Roman" w:cs="Times New Roman"/>
                <w:spacing w:val="-4"/>
                <w:sz w:val="24"/>
                <w:szCs w:val="24"/>
              </w:rPr>
              <w:t>v</w:t>
            </w: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ă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n b</w:t>
            </w: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n </w:t>
            </w:r>
            <w:r w:rsidRPr="00FC5541">
              <w:rPr>
                <w:rFonts w:eastAsia="Times New Roman" w:cs="Times New Roman"/>
                <w:spacing w:val="5"/>
                <w:sz w:val="24"/>
                <w:szCs w:val="24"/>
              </w:rPr>
              <w:t>b</w:t>
            </w:r>
            <w:r w:rsidRPr="00FC5541">
              <w:rPr>
                <w:rFonts w:eastAsia="Times New Roman" w:cs="Times New Roman"/>
                <w:spacing w:val="-4"/>
                <w:sz w:val="24"/>
                <w:szCs w:val="24"/>
              </w:rPr>
              <w:t>i</w:t>
            </w: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ể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 xml:space="preserve">u </w:t>
            </w:r>
            <w:r w:rsidRPr="00FC5541">
              <w:rPr>
                <w:rFonts w:eastAsia="Times New Roman" w:cs="Times New Roman"/>
                <w:spacing w:val="1"/>
                <w:sz w:val="24"/>
                <w:szCs w:val="24"/>
              </w:rPr>
              <w:t>c</w:t>
            </w: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ả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m (HKI)</w:t>
            </w:r>
          </w:p>
        </w:tc>
        <w:tc>
          <w:tcPr>
            <w:tcW w:w="900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28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41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41</w:t>
            </w:r>
          </w:p>
        </w:tc>
        <w:tc>
          <w:tcPr>
            <w:tcW w:w="528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viết bài văn biểu cảm về sự vật, con người (HKI)</w:t>
            </w:r>
          </w:p>
        </w:tc>
        <w:tc>
          <w:tcPr>
            <w:tcW w:w="90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28, 29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42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43</w:t>
            </w:r>
          </w:p>
        </w:tc>
        <w:tc>
          <w:tcPr>
            <w:tcW w:w="5286" w:type="dxa"/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Luyện viết bài văn biểu cảm về </w:t>
            </w:r>
            <w:r w:rsidRPr="00FC5541">
              <w:rPr>
                <w:rFonts w:eastAsia="Times New Roman" w:cs="Times New Roman"/>
                <w:iCs/>
                <w:w w:val="105"/>
                <w:sz w:val="24"/>
                <w:szCs w:val="24"/>
              </w:rPr>
              <w:t>tác phẩm văn học (HKI)</w:t>
            </w:r>
          </w:p>
        </w:tc>
        <w:tc>
          <w:tcPr>
            <w:tcW w:w="900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29</w:t>
            </w:r>
          </w:p>
        </w:tc>
        <w:tc>
          <w:tcPr>
            <w:tcW w:w="5103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44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Cs/>
                <w:w w:val="105"/>
                <w:sz w:val="24"/>
                <w:szCs w:val="24"/>
              </w:rPr>
              <w:t>Luyện nói: Phát biểu cảm nghĩ về tác phẩm văn học (HKI)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29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Luyện tập sử dụng từ (HKI)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46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</w:rPr>
              <w:t>Ôn tập tác phẩm trữ tình (HKI)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48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  <w:lang w:val="vi-VN"/>
              </w:rPr>
              <w:t>Ôn tập phần Tiếng Việt</w:t>
            </w:r>
            <w:r w:rsidRPr="00FC5541"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</w:rPr>
              <w:t xml:space="preserve"> (HKI)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6"/>
                <w:sz w:val="24"/>
                <w:szCs w:val="24"/>
              </w:rPr>
              <w:t>Mùa xuân của tôi (HKI)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hình ảnh, tư liệu</w:t>
            </w:r>
          </w:p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ập, trả lời c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âu h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ỏi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C5541">
              <w:rPr>
                <w:rFonts w:eastAsia="Times New Roman" w:cs="Times New Roman"/>
                <w:iCs/>
                <w:spacing w:val="-6"/>
                <w:w w:val="105"/>
                <w:sz w:val="24"/>
                <w:szCs w:val="24"/>
              </w:rPr>
              <w:t>Đọc thêm: Sài Gòn tôi yêu (HKI)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51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before="4" w:line="280" w:lineRule="exact"/>
              <w:ind w:right="1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52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Ôn tập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53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Ôn tập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54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55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57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58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59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2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Ôn tập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Máy tính, phiếu học tập, bảng kiểm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Ngoại khóa Chủ đề: Tục ngữ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ập,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61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Ngoại khóa Chủ đề: Tục ngữ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ập,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62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Ngoại khóa Chủ đề: Tục ngữ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ập,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63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Ngoại khóa Chủ đề: Tục ngữ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ập,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65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Hướng dẫn làm bài kiểm tra tổng hợp cuối năm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34,35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phi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>ếu b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ài t</w:t>
            </w:r>
            <w:r w:rsidRPr="00FC554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ập, </w:t>
            </w:r>
            <w:r w:rsidRPr="00FC5541">
              <w:rPr>
                <w:rFonts w:eastAsia="Times New Roman" w:cs="Times New Roman"/>
                <w:sz w:val="24"/>
                <w:szCs w:val="24"/>
              </w:rPr>
              <w:t>bảng phụ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66</w:t>
            </w:r>
          </w:p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67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b/>
                <w:sz w:val="24"/>
                <w:szCs w:val="24"/>
              </w:rPr>
              <w:t xml:space="preserve"> Kiểm tra tổng hợp cuối năm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Đề phô tô 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  <w:tr w:rsidR="00FC5541" w:rsidRPr="00FC5541" w:rsidTr="00F91795">
        <w:trPr>
          <w:trHeight w:val="313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68</w:t>
            </w:r>
          </w:p>
        </w:tc>
        <w:tc>
          <w:tcPr>
            <w:tcW w:w="5286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Trả bài kiểm tra cuối năm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Tuần 35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 xml:space="preserve"> Máy tính, đề, đáp án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FC5541" w:rsidRPr="00FC5541" w:rsidRDefault="00FC5541" w:rsidP="00FC554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C5541">
              <w:rPr>
                <w:rFonts w:eastAsia="Times New Roman" w:cs="Times New Roman"/>
                <w:sz w:val="24"/>
                <w:szCs w:val="24"/>
              </w:rPr>
              <w:t>Lớp học</w:t>
            </w:r>
          </w:p>
        </w:tc>
      </w:tr>
    </w:tbl>
    <w:p w:rsidR="00FC5541" w:rsidRPr="00FC5541" w:rsidRDefault="00FC5541" w:rsidP="00FC5541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C5541" w:rsidRDefault="00FC5541" w:rsidP="00A04AF9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24"/>
        </w:rPr>
      </w:pPr>
    </w:p>
    <w:p w:rsidR="00A04AF9" w:rsidRDefault="00A04AF9" w:rsidP="00F16472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24"/>
        </w:rPr>
      </w:pPr>
      <w:r w:rsidRPr="00AF1C42">
        <w:rPr>
          <w:b/>
          <w:bCs/>
          <w:kern w:val="24"/>
        </w:rPr>
        <w:t>MÔN NGỮ VĂN 9</w:t>
      </w:r>
    </w:p>
    <w:p w:rsidR="00F16472" w:rsidRPr="000E3955" w:rsidRDefault="00F16472" w:rsidP="00F16472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4"/>
          <w:szCs w:val="24"/>
        </w:rPr>
      </w:pPr>
      <w:r>
        <w:rPr>
          <w:b/>
          <w:bCs/>
          <w:kern w:val="24"/>
        </w:rPr>
        <w:tab/>
      </w:r>
      <w:r>
        <w:rPr>
          <w:rFonts w:eastAsia="Times New Roman" w:cs="Times New Roman"/>
          <w:b/>
          <w:sz w:val="24"/>
          <w:szCs w:val="24"/>
        </w:rPr>
        <w:t>HỌC KỲ I</w:t>
      </w:r>
    </w:p>
    <w:p w:rsidR="00F16472" w:rsidRPr="00F16472" w:rsidRDefault="00F16472" w:rsidP="00F16472">
      <w:pPr>
        <w:pStyle w:val="NormalWeb"/>
        <w:tabs>
          <w:tab w:val="left" w:pos="1233"/>
        </w:tabs>
        <w:spacing w:before="0" w:beforeAutospacing="0" w:after="0" w:afterAutospacing="0" w:line="276" w:lineRule="auto"/>
        <w:rPr>
          <w:b/>
          <w:bCs/>
          <w:kern w:val="24"/>
        </w:rPr>
      </w:pPr>
    </w:p>
    <w:tbl>
      <w:tblPr>
        <w:tblW w:w="13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6520"/>
        <w:gridCol w:w="709"/>
        <w:gridCol w:w="1417"/>
        <w:gridCol w:w="2983"/>
        <w:gridCol w:w="1179"/>
      </w:tblGrid>
      <w:tr w:rsidR="00CF6B6D" w:rsidRPr="00654037" w:rsidTr="00F16472">
        <w:trPr>
          <w:trHeight w:val="2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D" w:rsidRPr="00654037" w:rsidRDefault="00FE143E" w:rsidP="002446C1">
            <w:pPr>
              <w:spacing w:line="240" w:lineRule="auto"/>
              <w:ind w:hanging="76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S</w:t>
            </w:r>
            <w:r w:rsidR="00CF6B6D" w:rsidRPr="00654037">
              <w:rPr>
                <w:rFonts w:eastAsia="Times New Roman" w:cs="Times New Roman"/>
                <w:b/>
                <w:szCs w:val="28"/>
              </w:rPr>
              <w:t>TT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B6D" w:rsidRPr="00654037" w:rsidRDefault="00FE143E" w:rsidP="002446C1">
            <w:pPr>
              <w:spacing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Bài học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D" w:rsidRPr="00654037" w:rsidRDefault="00CF6B6D" w:rsidP="002446C1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654037">
              <w:rPr>
                <w:rFonts w:eastAsia="Times New Roman" w:cs="Times New Roman"/>
                <w:b/>
                <w:iCs/>
                <w:szCs w:val="28"/>
              </w:rPr>
              <w:t>Số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D" w:rsidRPr="00654037" w:rsidRDefault="00CF6B6D" w:rsidP="001C6CE5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654037">
              <w:rPr>
                <w:rFonts w:eastAsia="Times New Roman" w:cs="Times New Roman"/>
                <w:b/>
                <w:iCs/>
                <w:szCs w:val="28"/>
              </w:rPr>
              <w:t>Thời điểm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D" w:rsidRPr="00654037" w:rsidRDefault="00FE143E" w:rsidP="002446C1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654037">
              <w:rPr>
                <w:rFonts w:eastAsia="Times New Roman" w:cs="Times New Roman"/>
                <w:b/>
                <w:iCs/>
                <w:szCs w:val="28"/>
              </w:rPr>
              <w:t>Thiết bị dạy học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D" w:rsidRPr="00654037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 w:rsidRPr="00654037">
              <w:rPr>
                <w:rFonts w:eastAsia="Times New Roman" w:cs="Times New Roman"/>
                <w:b/>
                <w:iCs/>
                <w:szCs w:val="28"/>
              </w:rPr>
              <w:t>Địa điểm</w:t>
            </w:r>
          </w:p>
        </w:tc>
      </w:tr>
      <w:tr w:rsidR="00CF6B6D" w:rsidRPr="00654037" w:rsidTr="00F16472">
        <w:trPr>
          <w:trHeight w:val="2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B6D" w:rsidRPr="00654037" w:rsidRDefault="00CF6B6D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B6D" w:rsidRPr="00654037" w:rsidRDefault="00CF6B6D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Phong cách Hồ Chí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D" w:rsidRPr="00654037" w:rsidRDefault="005E1F59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D" w:rsidRPr="00654037" w:rsidRDefault="00CF6B6D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D" w:rsidRPr="00654037" w:rsidRDefault="00CF6B6D" w:rsidP="006040B7">
            <w:pPr>
              <w:rPr>
                <w:szCs w:val="28"/>
              </w:rPr>
            </w:pPr>
            <w:r w:rsidRPr="00654037">
              <w:rPr>
                <w:szCs w:val="28"/>
              </w:rPr>
              <w:t xml:space="preserve">Máy tính, một số câu chuyện về Bác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D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Các phương châm hội thoại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5E1F59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6040B7">
            <w:pPr>
              <w:rPr>
                <w:szCs w:val="28"/>
              </w:rPr>
            </w:pPr>
            <w:r w:rsidRPr="00DD05E9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Sử dụng một số biện pháp nghệ thuật trong văn bản thuyết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5E1F59" w:rsidP="004F6D7C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B541BB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6040B7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5E1F59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59" w:rsidRPr="00654037" w:rsidRDefault="00810425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F59" w:rsidRPr="00654037" w:rsidRDefault="005E1F59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Luyện tập sử dụng một số biện pháp nghệ thuật trong văn bản thuyết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59" w:rsidRPr="00DD05E9" w:rsidRDefault="00B541BB" w:rsidP="004F6D7C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59" w:rsidRPr="00DD05E9" w:rsidRDefault="00B541BB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59" w:rsidRPr="00DD05E9" w:rsidRDefault="008C5A7A" w:rsidP="006040B7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59" w:rsidRPr="00DD05E9" w:rsidRDefault="00DD05E9">
            <w:pPr>
              <w:rPr>
                <w:rFonts w:eastAsia="Times New Roman" w:cs="Times New Roman"/>
                <w:iCs/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810425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Đấu tranh cho một thế giới hòa bình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6040B7">
            <w:pPr>
              <w:rPr>
                <w:szCs w:val="28"/>
              </w:rPr>
            </w:pPr>
            <w:r w:rsidRPr="00DD05E9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810425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lastRenderedPageBreak/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B541BB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Các phương châm hội thoại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810425" w:rsidP="004F6D7C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2</w:t>
            </w:r>
          </w:p>
          <w:p w:rsidR="00674828" w:rsidRPr="00DD05E9" w:rsidRDefault="00674828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 w:rsidP="006040B7">
            <w:pPr>
              <w:rPr>
                <w:szCs w:val="28"/>
              </w:rPr>
            </w:pPr>
            <w:r w:rsidRPr="00DD05E9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DD05E9" w:rsidRDefault="00674828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05D03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03" w:rsidRPr="00654037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D03" w:rsidRPr="00654037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Sử dụng yếu tố miêu tả trong văn bản thuyết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2</w:t>
            </w:r>
          </w:p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05D03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03" w:rsidRPr="00654037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D03" w:rsidRPr="00654037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Luyện tập sử dụng yếu tố miêu tả trong văn bản thuyết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05D03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03" w:rsidRPr="00654037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D03" w:rsidRPr="00654037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Tuyên bố thế giới về sự sống còn, quyền đượcBV và PT của trẻ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05D03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03" w:rsidRPr="00654037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D03" w:rsidRPr="00654037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Các phương châm hội thoại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05D03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03" w:rsidRPr="00654037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D03" w:rsidRPr="00654037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Luyện viết văn thuyết minh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DD05E9">
              <w:rPr>
                <w:rFonts w:eastAsia="Times New Roman" w:cs="Times New Roman"/>
                <w:szCs w:val="28"/>
              </w:rPr>
              <w:t>Tuần 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szCs w:val="28"/>
              </w:rPr>
              <w:t>Máy tính,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03" w:rsidRPr="00DD05E9" w:rsidRDefault="00305D03" w:rsidP="00305D03">
            <w:pPr>
              <w:rPr>
                <w:szCs w:val="28"/>
              </w:rPr>
            </w:pPr>
            <w:r w:rsidRPr="00DD05E9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Chuyện người con gái Nam Xương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151AF9" w:rsidP="004F6D7C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151AF9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jc w:val="center"/>
              <w:rPr>
                <w:spacing w:val="-2"/>
                <w:szCs w:val="28"/>
              </w:rPr>
            </w:pPr>
            <w:r w:rsidRPr="00654037">
              <w:rPr>
                <w:szCs w:val="28"/>
              </w:rPr>
              <w:t>Máy tính, Ảnh đền thờ Vũ Nương ở huyện Lý Nhân, Hà Nam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Cách dẫn trực tiếp và cách dẫn gián tiếp</w:t>
            </w:r>
          </w:p>
          <w:p w:rsidR="00151AF9" w:rsidRPr="00654037" w:rsidRDefault="00151AF9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 xml:space="preserve">Sự phát triển của </w:t>
            </w:r>
            <w:r w:rsidR="00FE38FB">
              <w:rPr>
                <w:rFonts w:eastAsia="Times New Roman" w:cs="Times New Roman"/>
                <w:iCs/>
                <w:szCs w:val="28"/>
              </w:rPr>
              <w:t>từ vựng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FE38FB" w:rsidP="004F6D7C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tính, bảng phụ,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Hoàng Lê nhất thống chí (hồi 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DD05E9" w:rsidP="004F6D7C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533347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533347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b/>
                <w:color w:val="000000" w:themeColor="text1"/>
                <w:szCs w:val="28"/>
              </w:rPr>
            </w:pPr>
            <w:r w:rsidRPr="00654037">
              <w:rPr>
                <w:b/>
                <w:color w:val="000000" w:themeColor="text1"/>
                <w:szCs w:val="28"/>
              </w:rPr>
              <w:t>Chủ đề 1: Nghệ thuật miêu tả trong Truyện Kiều</w:t>
            </w:r>
          </w:p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Truyện Kiều của Nguyễn 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86343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9C1904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  <w:r w:rsidR="009C1904" w:rsidRPr="00654037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Chị em Thúy Kiều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86343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654037">
              <w:rPr>
                <w:rFonts w:eastAsia="Times New Roman" w:cs="Times New Roman"/>
                <w:szCs w:val="28"/>
                <w:lang w:val="nl-N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A6110F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A6110F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tính, tranh chị em Thúy Kiều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9C1904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  <w:r w:rsidR="009C1904" w:rsidRPr="00654037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Kiều ở lầu Ngưng Bích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2"/>
                <w:szCs w:val="28"/>
              </w:rPr>
            </w:pPr>
            <w:r w:rsidRPr="00654037">
              <w:rPr>
                <w:rFonts w:eastAsia="Times New Roman" w:cs="Times New Roman"/>
                <w:spacing w:val="-2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A6110F">
              <w:rPr>
                <w:rFonts w:eastAsia="Times New Roman" w:cs="Times New Roman"/>
                <w:szCs w:val="28"/>
              </w:rPr>
              <w:t>6</w:t>
            </w:r>
          </w:p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 xml:space="preserve">Máy tính, tranh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41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9C190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  <w:r w:rsidR="009C1904" w:rsidRPr="00654037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AA3D2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Miêu tả trong văn bản tự sự</w:t>
            </w:r>
          </w:p>
          <w:p w:rsidR="00674828" w:rsidRPr="00654037" w:rsidRDefault="00674828" w:rsidP="00AA3D2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674828" w:rsidRPr="00654037" w:rsidRDefault="00674828" w:rsidP="00AA3D2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AA3D29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A6110F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A6110F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AA3D29">
            <w:pPr>
              <w:tabs>
                <w:tab w:val="left" w:pos="915"/>
              </w:tabs>
              <w:spacing w:line="240" w:lineRule="auto"/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674828" w:rsidP="009C1904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  <w:r w:rsidR="009C1904" w:rsidRPr="00654037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Miêu tả nội tâm trong văn bản tự sự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654037">
              <w:rPr>
                <w:rFonts w:eastAsia="Times New Roman" w:cs="Times New Roman"/>
                <w:szCs w:val="28"/>
                <w:lang w:val="es-E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533347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533347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 w:rsidRPr="00654037">
              <w:rPr>
                <w:szCs w:val="28"/>
              </w:rPr>
              <w:t>Luyện tập chủ đ</w:t>
            </w:r>
            <w:r w:rsidR="00AA3D29" w:rsidRPr="00654037">
              <w:rPr>
                <w:szCs w:val="28"/>
              </w:rPr>
              <w:t>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533347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533347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9C1904" w:rsidP="002446C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Lục Vân Tiên cứu Kiều Nguyệt Nga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A121DE" w:rsidP="00FB740F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19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F26433" w:rsidP="002446C1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lastRenderedPageBreak/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3E1EDB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Đồng chí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A6110F" w:rsidP="005A4A3A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A6110F" w:rsidP="006C7BF6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C7BF6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674828" w:rsidRPr="00654037" w:rsidTr="00F16472">
        <w:trPr>
          <w:trHeight w:val="34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28" w:rsidRPr="00654037" w:rsidRDefault="00F26433" w:rsidP="002446C1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828" w:rsidRPr="00654037" w:rsidRDefault="00674828" w:rsidP="002446C1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pacing w:val="-4"/>
                <w:szCs w:val="28"/>
              </w:rPr>
              <w:t>Bài thơ về tiểu đội xe không kính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A6110F" w:rsidP="003B6F45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 w:rsidP="006040B7">
            <w:pPr>
              <w:tabs>
                <w:tab w:val="left" w:pos="91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28" w:rsidRPr="00654037" w:rsidRDefault="00674828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16B6D" w:rsidRPr="00654037" w:rsidTr="00F16472">
        <w:trPr>
          <w:trHeight w:val="34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6D" w:rsidRPr="00654037" w:rsidRDefault="00D16B6D" w:rsidP="003209A6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B6D" w:rsidRPr="00654037" w:rsidRDefault="00D16B6D" w:rsidP="003209A6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Đoàn thuyền đánh cá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A6110F" w:rsidP="003209A6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3209A6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3209A6">
            <w:pPr>
              <w:tabs>
                <w:tab w:val="left" w:pos="2520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3209A6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F26433" w:rsidRPr="00654037" w:rsidTr="00F16472">
        <w:trPr>
          <w:trHeight w:val="34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33" w:rsidRPr="00654037" w:rsidRDefault="00F26433" w:rsidP="00A121DE">
            <w:pPr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433" w:rsidRPr="00654037" w:rsidRDefault="00F26433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Ôn tập giữa 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33" w:rsidRPr="00654037" w:rsidRDefault="00F26433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33" w:rsidRPr="00654037" w:rsidRDefault="00F26433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9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33" w:rsidRPr="00654037" w:rsidRDefault="00F26433" w:rsidP="00A121DE">
            <w:pPr>
              <w:tabs>
                <w:tab w:val="left" w:pos="2520"/>
              </w:tabs>
              <w:rPr>
                <w:szCs w:val="28"/>
              </w:rPr>
            </w:pPr>
            <w:r w:rsidRPr="00654037">
              <w:rPr>
                <w:szCs w:val="28"/>
              </w:rPr>
              <w:t>Bài tập ôn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33" w:rsidRPr="00654037" w:rsidRDefault="00F26433" w:rsidP="00A121DE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F26433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A121DE" w:rsidP="00A121DE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szCs w:val="28"/>
              </w:rPr>
              <w:t>Kiểm tra giữ</w:t>
            </w:r>
            <w:r w:rsidR="00F26433" w:rsidRPr="00654037">
              <w:rPr>
                <w:szCs w:val="28"/>
              </w:rPr>
              <w:t xml:space="preserve">a </w:t>
            </w:r>
            <w:r w:rsidRPr="00654037">
              <w:rPr>
                <w:szCs w:val="28"/>
              </w:rPr>
              <w:t>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9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2445"/>
              </w:tabs>
              <w:rPr>
                <w:szCs w:val="28"/>
              </w:rPr>
            </w:pPr>
            <w:r w:rsidRPr="00654037">
              <w:rPr>
                <w:szCs w:val="28"/>
              </w:rPr>
              <w:t>Đề kiểm tra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736BA1" w:rsidP="00A121DE">
            <w:pPr>
              <w:tabs>
                <w:tab w:val="left" w:pos="2445"/>
              </w:tabs>
              <w:spacing w:line="240" w:lineRule="auto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Bếp lửa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BE2798" w:rsidP="00A121DE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244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2445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  <w:r w:rsidR="00736BA1" w:rsidRPr="00654037">
              <w:rPr>
                <w:szCs w:val="28"/>
              </w:rPr>
              <w:t>, máy chiếu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325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736BA1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736BA1" w:rsidP="00A121DE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Mùa xuân nho nhỏ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BE2798" w:rsidP="00736BA1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736BA1" w:rsidP="009A5A9B">
            <w:pPr>
              <w:tabs>
                <w:tab w:val="left" w:pos="244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</w:t>
            </w:r>
            <w:r w:rsidR="007262F4">
              <w:rPr>
                <w:rFonts w:eastAsia="Times New Roman" w:cs="Times New Roman"/>
                <w:szCs w:val="28"/>
              </w:rPr>
              <w:t xml:space="preserve"> 10</w:t>
            </w:r>
            <w:r w:rsidRPr="00654037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</w:t>
            </w:r>
            <w:r w:rsidR="009A5A9B">
              <w:rPr>
                <w:szCs w:val="28"/>
              </w:rPr>
              <w:t>u H</w:t>
            </w:r>
            <w:r w:rsidRPr="00654037">
              <w:rPr>
                <w:szCs w:val="28"/>
              </w:rPr>
              <w:t>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BE3A88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Viếng lăng Bác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BE2798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D05FCB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10,11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BE3A88" w:rsidP="00A121DE">
            <w:pPr>
              <w:tabs>
                <w:tab w:val="left" w:pos="2520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tính, máy chiếu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BE3A8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A88" w:rsidRPr="00654037" w:rsidRDefault="00BE3A88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A88" w:rsidRPr="00654037" w:rsidRDefault="00BE3A88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Trả bài kiểm tra giữa 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88" w:rsidRPr="00654037" w:rsidRDefault="00BE3A88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88" w:rsidRPr="00654037" w:rsidRDefault="00BE3A88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88" w:rsidRPr="00654037" w:rsidRDefault="00BE3A88" w:rsidP="00A121DE">
            <w:pPr>
              <w:tabs>
                <w:tab w:val="left" w:pos="2520"/>
              </w:tabs>
              <w:rPr>
                <w:szCs w:val="28"/>
              </w:rPr>
            </w:pPr>
            <w:r w:rsidRPr="00654037">
              <w:rPr>
                <w:szCs w:val="28"/>
              </w:rPr>
              <w:t>Bài kiểm tra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88" w:rsidRPr="00654037" w:rsidRDefault="009451E2" w:rsidP="00A121DE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3905A8" w:rsidP="00A121DE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Sang thu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D05FCB" w:rsidP="00A121D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D05FCB" w:rsidP="00A121D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11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3905A8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5A8" w:rsidRPr="00654037" w:rsidRDefault="003905A8" w:rsidP="00A121DE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5A8" w:rsidRPr="00654037" w:rsidRDefault="003905A8" w:rsidP="00A121DE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Nói với con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8" w:rsidRPr="00654037" w:rsidRDefault="00D05FCB" w:rsidP="00A121D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8" w:rsidRPr="00654037" w:rsidRDefault="003905A8" w:rsidP="00D05FCB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D05FCB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8" w:rsidRPr="00654037" w:rsidRDefault="00856A8A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8" w:rsidRPr="00654037" w:rsidRDefault="009451E2" w:rsidP="00A121DE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5A2011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Làng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5A2011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5A2011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1,12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tính, bài kiểm tra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5A2011" w:rsidP="00A121DE">
            <w:pPr>
              <w:tabs>
                <w:tab w:val="left" w:pos="2445"/>
              </w:tabs>
              <w:spacing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Lặng lẽ Sa Pa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5A2011" w:rsidP="00A121DE">
            <w:pPr>
              <w:tabs>
                <w:tab w:val="left" w:pos="915"/>
              </w:tabs>
              <w:spacing w:line="240" w:lineRule="auto"/>
              <w:jc w:val="both"/>
              <w:rPr>
                <w:rFonts w:eastAsia="Times New Roman" w:cs="Times New Roman"/>
                <w:spacing w:val="-4"/>
                <w:szCs w:val="28"/>
              </w:rPr>
            </w:pPr>
            <w:r w:rsidRPr="00654037">
              <w:rPr>
                <w:rFonts w:eastAsia="Times New Roman" w:cs="Times New Roman"/>
                <w:spacing w:val="-4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71729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5A2011" w:rsidRPr="00654037">
              <w:rPr>
                <w:rFonts w:eastAsia="Times New Roman" w:cs="Times New Roman"/>
                <w:szCs w:val="28"/>
              </w:rPr>
              <w:t>1</w:t>
            </w:r>
            <w:r w:rsidR="0071729E">
              <w:rPr>
                <w:rFonts w:eastAsia="Times New Roman" w:cs="Times New Roman"/>
                <w:szCs w:val="28"/>
              </w:rPr>
              <w:t>2,13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856A8A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5A2011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Chiếc lược ngà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5A2011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71729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71729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2520"/>
              </w:tabs>
              <w:rPr>
                <w:i/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451E2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1E2" w:rsidRPr="00654037" w:rsidRDefault="009451E2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1E2" w:rsidRPr="00654037" w:rsidRDefault="009451E2" w:rsidP="00A121DE">
            <w:pPr>
              <w:rPr>
                <w:rFonts w:eastAsia="Times New Roman" w:cs="Times New Roman"/>
                <w:color w:val="000000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Nghị luận trong văn bản tự sự - Luyện tập viết đoạn văn tự sự có sử dụng yếu tố nghị luận (Tập trung vào mục I bài 1; mục II bài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E2" w:rsidRPr="00654037" w:rsidRDefault="009451E2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E2" w:rsidRPr="00654037" w:rsidRDefault="00683D35" w:rsidP="0071729E">
            <w:pPr>
              <w:tabs>
                <w:tab w:val="left" w:pos="91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E2" w:rsidRPr="00654037" w:rsidRDefault="00A7601F" w:rsidP="00A121DE">
            <w:pPr>
              <w:tabs>
                <w:tab w:val="left" w:pos="2520"/>
              </w:tabs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E2" w:rsidRPr="00654037" w:rsidRDefault="00A7601F" w:rsidP="00A121DE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021749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A121DE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Đối thoại, độc thoại và độc thoại nội tâm trong văn bản tự sự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71729E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71729E">
            <w:pPr>
              <w:tabs>
                <w:tab w:val="left" w:pos="2520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021749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749" w:rsidRPr="00654037" w:rsidRDefault="00021749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9" w:rsidRPr="00654037" w:rsidRDefault="00021749" w:rsidP="00021749">
            <w:pPr>
              <w:tabs>
                <w:tab w:val="left" w:pos="2520"/>
              </w:tabs>
              <w:jc w:val="both"/>
              <w:rPr>
                <w:color w:val="000000"/>
                <w:szCs w:val="28"/>
              </w:rPr>
            </w:pPr>
            <w:r w:rsidRPr="00654037">
              <w:rPr>
                <w:color w:val="000000"/>
                <w:szCs w:val="28"/>
              </w:rPr>
              <w:t>Luyện nói: Tự sự kết hợp với nghị luận và miêu tả nội tâm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021749" w:rsidP="000217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2D288E" w:rsidP="0071729E">
            <w:pPr>
              <w:tabs>
                <w:tab w:val="left" w:pos="2520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A7601F" w:rsidP="00021749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A7601F" w:rsidP="00021749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021749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749" w:rsidRPr="00654037" w:rsidRDefault="00021749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9" w:rsidRPr="00654037" w:rsidRDefault="00021749" w:rsidP="00021749">
            <w:pPr>
              <w:tabs>
                <w:tab w:val="left" w:pos="2520"/>
              </w:tabs>
              <w:jc w:val="both"/>
              <w:rPr>
                <w:color w:val="000000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- Tự học có hướng dẫn: Người kể chuyện trong văn bản tự sự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04691C" w:rsidP="00021749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2D288E" w:rsidP="0071729E">
            <w:pPr>
              <w:tabs>
                <w:tab w:val="left" w:pos="2520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A7601F" w:rsidP="00021749">
            <w:pPr>
              <w:rPr>
                <w:szCs w:val="28"/>
              </w:rPr>
            </w:pPr>
            <w:r w:rsidRPr="00654037">
              <w:rPr>
                <w:szCs w:val="28"/>
              </w:rPr>
              <w:t>Máy tính, phiếu học tập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9" w:rsidRPr="00654037" w:rsidRDefault="00A7601F" w:rsidP="00021749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3</w:t>
            </w:r>
            <w:r w:rsidR="00AB5488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1DE" w:rsidRPr="00654037" w:rsidRDefault="002D288E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Ôn tập Tiếng Việt</w:t>
            </w:r>
            <w:r w:rsidR="00A121DE" w:rsidRPr="00654037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71729E">
            <w:pPr>
              <w:tabs>
                <w:tab w:val="left" w:pos="2445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</w:t>
            </w:r>
            <w:r w:rsidR="0071729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A121DE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1DE" w:rsidRPr="00654037" w:rsidRDefault="00A121DE" w:rsidP="00AB5488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lastRenderedPageBreak/>
              <w:t>3</w:t>
            </w:r>
            <w:r w:rsidR="00AB5488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88E" w:rsidRPr="002D288E" w:rsidRDefault="002D288E" w:rsidP="002D288E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D288E">
              <w:rPr>
                <w:rFonts w:eastAsia="Times New Roman" w:cs="Times New Roman"/>
                <w:color w:val="000000"/>
                <w:szCs w:val="28"/>
              </w:rPr>
              <w:t>Nghị luận về tác phẩm truyện (hoặc đoạn trích) – phần I</w:t>
            </w:r>
          </w:p>
          <w:p w:rsidR="002D288E" w:rsidRPr="002D288E" w:rsidRDefault="002D288E" w:rsidP="002D288E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D288E">
              <w:rPr>
                <w:rFonts w:eastAsia="Times New Roman" w:cs="Times New Roman"/>
                <w:color w:val="000000"/>
                <w:szCs w:val="28"/>
              </w:rPr>
              <w:t>Cách làm bài nghị luận về tác phẩm truyện hoặc đoạn trích – phần II</w:t>
            </w:r>
          </w:p>
          <w:p w:rsidR="00A121DE" w:rsidRPr="00654037" w:rsidRDefault="002D288E" w:rsidP="002D288E">
            <w:pPr>
              <w:tabs>
                <w:tab w:val="left" w:pos="2520"/>
              </w:tabs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zCs w:val="28"/>
              </w:rPr>
              <w:t>Luyện tập cách làm bài nghị luận về tác phẩm truyện (hoặc đoạn trích – lập dàn 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04691C" w:rsidP="00A121DE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nb-NO"/>
              </w:rPr>
            </w:pPr>
            <w:r>
              <w:rPr>
                <w:rFonts w:eastAsia="Times New Roman" w:cs="Times New Roman"/>
                <w:szCs w:val="28"/>
                <w:lang w:val="nb-NO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2D288E" w:rsidP="0004691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04691C">
              <w:rPr>
                <w:rFonts w:eastAsia="Times New Roman" w:cs="Times New Roman"/>
                <w:szCs w:val="28"/>
              </w:rPr>
              <w:t>14,15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2D288E">
            <w:pPr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DE" w:rsidRPr="00654037" w:rsidRDefault="00A121DE" w:rsidP="00A121DE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16B6D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6D" w:rsidRPr="00654037" w:rsidRDefault="00AB5488" w:rsidP="00D16B6D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B6D" w:rsidRPr="0004691C" w:rsidRDefault="00D16B6D" w:rsidP="00D16B6D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pacing w:val="-6"/>
                <w:szCs w:val="28"/>
              </w:rPr>
              <w:t>Nghị luận về một đoạn thơ, bài thơ – phần I</w:t>
            </w:r>
          </w:p>
          <w:p w:rsidR="00D16B6D" w:rsidRPr="0004691C" w:rsidRDefault="00D16B6D" w:rsidP="00D16B6D">
            <w:pPr>
              <w:tabs>
                <w:tab w:val="left" w:pos="108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pacing w:val="-6"/>
                <w:szCs w:val="28"/>
              </w:rPr>
              <w:t>Cách làm bài nghị luận về một đoạn thơ, bài thơ – Mục II</w:t>
            </w:r>
          </w:p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pacing w:val="-6"/>
                <w:szCs w:val="28"/>
              </w:rPr>
              <w:t>Luyện nói nghị luận về một đoạn thơ, bài thơ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04691C" w:rsidP="00D16B6D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  <w:lang w:val="nb-NO"/>
              </w:rPr>
            </w:pPr>
            <w:r>
              <w:rPr>
                <w:rFonts w:eastAsia="Times New Roman" w:cs="Times New Roman"/>
                <w:szCs w:val="28"/>
                <w:lang w:val="nb-NO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Tuần </w:t>
            </w:r>
            <w:r w:rsidR="0004691C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rPr>
                <w:szCs w:val="28"/>
              </w:rPr>
            </w:pPr>
            <w:r w:rsidRPr="00654037">
              <w:rPr>
                <w:szCs w:val="28"/>
              </w:rPr>
              <w:t>Máy tính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16B6D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6D" w:rsidRPr="00654037" w:rsidRDefault="00AB5488" w:rsidP="00D16B6D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b/>
                <w:color w:val="000000"/>
                <w:szCs w:val="28"/>
              </w:rPr>
              <w:t>Chủ đề: Nghị Luận xã hội</w:t>
            </w:r>
          </w:p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zCs w:val="28"/>
              </w:rPr>
              <w:t xml:space="preserve">Bàn về đọc sách  </w:t>
            </w:r>
          </w:p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zCs w:val="28"/>
              </w:rPr>
              <w:t xml:space="preserve">Nghị luận về một sự việc, hiện tượng đời sống </w:t>
            </w:r>
          </w:p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zCs w:val="28"/>
              </w:rPr>
              <w:t xml:space="preserve">Cách làm bài nghị luận về một sự việc, hiện tượng đời sống </w:t>
            </w:r>
          </w:p>
          <w:p w:rsidR="00D16B6D" w:rsidRPr="0004691C" w:rsidRDefault="00D16B6D" w:rsidP="00D16B6D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zCs w:val="28"/>
              </w:rPr>
              <w:t xml:space="preserve">Nghị luận về một vấn đề tư tưởng đạo lí </w:t>
            </w:r>
          </w:p>
          <w:p w:rsidR="00D16B6D" w:rsidRPr="0004691C" w:rsidRDefault="00D16B6D" w:rsidP="00D16B6D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04691C">
              <w:rPr>
                <w:rFonts w:eastAsia="Times New Roman" w:cs="Times New Roman"/>
                <w:color w:val="000000"/>
                <w:szCs w:val="28"/>
              </w:rPr>
              <w:t>Cách làm bài nghị luận về một vấn đề tư tưởng đạo lí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04691C" w:rsidP="00D16B6D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</w:t>
            </w:r>
            <w:r>
              <w:rPr>
                <w:rFonts w:eastAsia="Times New Roman" w:cs="Times New Roman"/>
                <w:szCs w:val="28"/>
              </w:rPr>
              <w:t xml:space="preserve">n </w:t>
            </w:r>
            <w:r w:rsidR="0004691C">
              <w:rPr>
                <w:rFonts w:eastAsia="Times New Roman" w:cs="Times New Roman"/>
                <w:szCs w:val="28"/>
              </w:rPr>
              <w:t>16,17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tabs>
                <w:tab w:val="left" w:pos="2520"/>
              </w:tabs>
              <w:jc w:val="center"/>
              <w:rPr>
                <w:szCs w:val="28"/>
              </w:rPr>
            </w:pPr>
            <w:r w:rsidRPr="00654037">
              <w:rPr>
                <w:szCs w:val="28"/>
              </w:rPr>
              <w:t>Máy tính, phiếu học tập,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6D" w:rsidRPr="00654037" w:rsidRDefault="00D16B6D" w:rsidP="00D16B6D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D770C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0C" w:rsidRPr="00654037" w:rsidRDefault="00AB5488" w:rsidP="009D770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Ôn tập cuối  học 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29571D" w:rsidP="009D770C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</w:t>
            </w:r>
            <w:r>
              <w:rPr>
                <w:rFonts w:eastAsia="Times New Roman" w:cs="Times New Roman"/>
                <w:szCs w:val="28"/>
              </w:rPr>
              <w:t>n</w:t>
            </w:r>
            <w:r w:rsidR="0029571D">
              <w:rPr>
                <w:rFonts w:eastAsia="Times New Roman" w:cs="Times New Roman"/>
                <w:szCs w:val="28"/>
              </w:rPr>
              <w:t xml:space="preserve"> 17,18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tabs>
                <w:tab w:val="left" w:pos="2520"/>
              </w:tabs>
              <w:jc w:val="center"/>
              <w:rPr>
                <w:szCs w:val="28"/>
              </w:rPr>
            </w:pPr>
            <w:r w:rsidRPr="00654037">
              <w:rPr>
                <w:szCs w:val="28"/>
              </w:rPr>
              <w:t>Máy tính, phiếu học tập, bảng phụ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D770C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0C" w:rsidRPr="00654037" w:rsidRDefault="00AB5488" w:rsidP="009D770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szCs w:val="28"/>
              </w:rPr>
              <w:t>Kiểm tra tổng hợp học 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rPr>
                <w:szCs w:val="28"/>
              </w:rPr>
            </w:pPr>
            <w:r w:rsidRPr="00654037">
              <w:rPr>
                <w:szCs w:val="28"/>
              </w:rPr>
              <w:t>Đề bài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D770C" w:rsidRPr="00654037" w:rsidTr="00F16472">
        <w:trPr>
          <w:trHeight w:val="283"/>
          <w:jc w:val="center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0C" w:rsidRPr="00654037" w:rsidRDefault="00AB5488" w:rsidP="009D770C">
            <w:pPr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both"/>
              <w:rPr>
                <w:szCs w:val="28"/>
              </w:rPr>
            </w:pPr>
            <w:r w:rsidRPr="00654037">
              <w:rPr>
                <w:szCs w:val="28"/>
              </w:rPr>
              <w:t>Trả bài kiểm tra học kì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tabs>
                <w:tab w:val="left" w:pos="2520"/>
              </w:tabs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Tuần 18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rPr>
                <w:szCs w:val="28"/>
              </w:rPr>
            </w:pPr>
            <w:r w:rsidRPr="00654037">
              <w:rPr>
                <w:szCs w:val="28"/>
              </w:rPr>
              <w:t>Bài kiểm tra, đáp án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0C" w:rsidRPr="00654037" w:rsidRDefault="009D770C" w:rsidP="009D770C">
            <w:pPr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</w:tbl>
    <w:p w:rsidR="000E3955" w:rsidRPr="000E3955" w:rsidRDefault="000E3955" w:rsidP="000E3955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4"/>
          <w:szCs w:val="24"/>
        </w:rPr>
      </w:pPr>
      <w:r w:rsidRPr="000E3955">
        <w:rPr>
          <w:rFonts w:eastAsia="Times New Roman" w:cs="Times New Roman"/>
          <w:b/>
          <w:sz w:val="24"/>
          <w:szCs w:val="24"/>
        </w:rPr>
        <w:t>HỌC KỲ II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134"/>
        <w:gridCol w:w="1417"/>
        <w:gridCol w:w="3828"/>
        <w:gridCol w:w="1276"/>
      </w:tblGrid>
      <w:tr w:rsidR="000E3955" w:rsidRPr="00654037" w:rsidTr="006040B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ind w:left="68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ind w:right="38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Bài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Số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Thời điểm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ind w:right="36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Thiết bị dạy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55" w:rsidRPr="00654037" w:rsidRDefault="000E3955" w:rsidP="000E3955">
            <w:pPr>
              <w:widowControl w:val="0"/>
              <w:autoSpaceDE w:val="0"/>
              <w:autoSpaceDN w:val="0"/>
              <w:spacing w:line="240" w:lineRule="auto"/>
              <w:ind w:right="35"/>
              <w:jc w:val="center"/>
              <w:rPr>
                <w:rFonts w:eastAsia="Times New Roman" w:cs="Times New Roman"/>
                <w:b/>
                <w:szCs w:val="28"/>
              </w:rPr>
            </w:pPr>
            <w:r w:rsidRPr="00654037">
              <w:rPr>
                <w:rFonts w:eastAsia="Times New Roman" w:cs="Times New Roman"/>
                <w:b/>
                <w:szCs w:val="28"/>
              </w:rPr>
              <w:t>Địa điểm dạy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Những ngôi sao xa xôi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10278E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bảng phụ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654037" w:rsidRDefault="00993993" w:rsidP="00993993">
            <w:pPr>
              <w:widowControl w:val="0"/>
              <w:tabs>
                <w:tab w:val="left" w:pos="142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Nghĩa tường minh và hàm ý ( Gộp 1 bài)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654037" w:rsidRDefault="00993993" w:rsidP="00993993">
            <w:pPr>
              <w:tabs>
                <w:tab w:val="left" w:pos="960"/>
              </w:tabs>
              <w:spacing w:line="240" w:lineRule="auto"/>
              <w:jc w:val="both"/>
              <w:rPr>
                <w:rFonts w:eastAsia="Times New Roman" w:cs="Times New Roman"/>
                <w:color w:val="000000"/>
                <w:spacing w:val="-2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pacing w:val="-2"/>
                <w:szCs w:val="28"/>
              </w:rPr>
              <w:t>Phép phân tích và tổng hợp (mục I)</w:t>
            </w:r>
            <w:r w:rsidRPr="00654037">
              <w:rPr>
                <w:rFonts w:eastAsia="Times New Roman" w:cs="Times New Roman"/>
                <w:color w:val="000000"/>
                <w:spacing w:val="-2"/>
                <w:szCs w:val="28"/>
              </w:rPr>
              <w:tab/>
              <w:t xml:space="preserve"> Luyện tập phép phân tích và tổng hợp </w:t>
            </w:r>
          </w:p>
          <w:p w:rsidR="00993993" w:rsidRPr="00654037" w:rsidRDefault="00993993" w:rsidP="00993993">
            <w:pPr>
              <w:widowControl w:val="0"/>
              <w:tabs>
                <w:tab w:val="left" w:pos="142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pacing w:val="-6"/>
                <w:szCs w:val="28"/>
              </w:rPr>
            </w:pPr>
            <w:r w:rsidRPr="00654037">
              <w:rPr>
                <w:rFonts w:eastAsia="Times New Roman" w:cs="Times New Roman"/>
                <w:color w:val="000000"/>
                <w:spacing w:val="-2"/>
                <w:szCs w:val="28"/>
              </w:rPr>
              <w:t>(bài tập 1,4)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19,20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654037" w:rsidRDefault="00993993" w:rsidP="00993993">
            <w:pPr>
              <w:widowControl w:val="0"/>
              <w:tabs>
                <w:tab w:val="left" w:pos="142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Khởi ngữ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2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0</w:t>
            </w:r>
          </w:p>
        </w:tc>
        <w:tc>
          <w:tcPr>
            <w:tcW w:w="3828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2502ED" w:rsidRDefault="00993993" w:rsidP="00993993">
            <w:pPr>
              <w:tabs>
                <w:tab w:val="left" w:pos="960"/>
              </w:tabs>
              <w:jc w:val="both"/>
              <w:rPr>
                <w:color w:val="000000"/>
                <w:szCs w:val="28"/>
              </w:rPr>
            </w:pPr>
            <w:r w:rsidRPr="002502ED">
              <w:rPr>
                <w:color w:val="000000"/>
                <w:szCs w:val="28"/>
              </w:rPr>
              <w:t>Ôn tập Tập làm văn – kì 1 (tích hợp 1 bài; thực hiện yêu cầu 3,6 bài 1; 8,9,10 bài 2)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10278E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Tuần 20,21</w:t>
            </w:r>
          </w:p>
        </w:tc>
        <w:tc>
          <w:tcPr>
            <w:tcW w:w="3828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tính,máy chiếu,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3209A6">
        <w:tc>
          <w:tcPr>
            <w:tcW w:w="959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993993" w:rsidRPr="00993993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993993">
              <w:rPr>
                <w:rFonts w:eastAsia="Times New Roman" w:cs="Times New Roman"/>
                <w:szCs w:val="28"/>
              </w:rPr>
              <w:t>-Tổng kết từ vựng (Từ đơn, từ phức, …, Từ nhiều nghĩa) – mục I, II, V, VI, VII tự đọc</w:t>
            </w:r>
          </w:p>
          <w:p w:rsidR="00993993" w:rsidRPr="00993993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993993">
              <w:rPr>
                <w:rFonts w:eastAsia="Times New Roman" w:cs="Times New Roman"/>
                <w:szCs w:val="28"/>
              </w:rPr>
              <w:t>-Tổng kết từ vựng (Từ đồng âm, …, Trường từ vựng) mục IV, V tự đọc</w:t>
            </w:r>
          </w:p>
          <w:p w:rsidR="00993993" w:rsidRPr="00993993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993993">
              <w:rPr>
                <w:rFonts w:eastAsia="Times New Roman" w:cs="Times New Roman"/>
                <w:szCs w:val="28"/>
              </w:rPr>
              <w:t>-Tổng kết từ vựng (Từ tượng thanh, …, Một số biện pháp tu từ từ vựng)</w:t>
            </w:r>
          </w:p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993993">
              <w:rPr>
                <w:rFonts w:eastAsia="Times New Roman" w:cs="Times New Roman"/>
                <w:szCs w:val="28"/>
              </w:rPr>
              <w:t>-Tổng kết từ vựng (Từ tượng thanh, …, Một số biện pháp tu từ từ vựng)</w:t>
            </w:r>
            <w:r w:rsidRPr="00993993">
              <w:rPr>
                <w:rFonts w:eastAsia="Times New Roman" w:cs="Times New Roman"/>
                <w:szCs w:val="28"/>
              </w:rPr>
              <w:tab/>
            </w:r>
            <w:r w:rsidRPr="00993993">
              <w:rPr>
                <w:rFonts w:eastAsia="Times New Roman" w:cs="Times New Roman"/>
                <w:szCs w:val="28"/>
              </w:rPr>
              <w:tab/>
              <w:t>Tuần 24</w:t>
            </w:r>
            <w:r w:rsidRPr="00993993">
              <w:rPr>
                <w:rFonts w:eastAsia="Times New Roman" w:cs="Times New Roman"/>
                <w:szCs w:val="28"/>
              </w:rPr>
              <w:tab/>
              <w:t>Máy tính, máy chiếu, phiếu học tập</w:t>
            </w:r>
            <w:r w:rsidRPr="00993993">
              <w:rPr>
                <w:rFonts w:eastAsia="Times New Roman" w:cs="Times New Roman"/>
                <w:szCs w:val="28"/>
              </w:rPr>
              <w:tab/>
              <w:t>Lớp học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10278E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3209A6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 xml:space="preserve"> 21,22</w:t>
            </w:r>
          </w:p>
        </w:tc>
        <w:tc>
          <w:tcPr>
            <w:tcW w:w="3828" w:type="dxa"/>
            <w:shd w:val="clear" w:color="auto" w:fill="auto"/>
          </w:tcPr>
          <w:p w:rsidR="00993993" w:rsidRPr="00654037" w:rsidRDefault="003209A6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3209A6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3209A6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6040B7">
        <w:tc>
          <w:tcPr>
            <w:tcW w:w="959" w:type="dxa"/>
            <w:shd w:val="clear" w:color="auto" w:fill="auto"/>
          </w:tcPr>
          <w:p w:rsidR="00993993" w:rsidRPr="00654037" w:rsidRDefault="00282061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654037" w:rsidRDefault="00993993" w:rsidP="00993993">
            <w:pPr>
              <w:widowControl w:val="0"/>
              <w:tabs>
                <w:tab w:val="left" w:pos="960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pacing w:val="-4"/>
                <w:szCs w:val="28"/>
              </w:rPr>
            </w:pPr>
            <w:r w:rsidRPr="004B79FD">
              <w:rPr>
                <w:rFonts w:eastAsia="Times New Roman" w:cs="Times New Roman"/>
                <w:color w:val="000000"/>
                <w:szCs w:val="28"/>
              </w:rPr>
              <w:t>Các thành phần biệt lập (Gộp 1 bài, tập trung vào phần I, II mỗi bài)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</w:t>
            </w:r>
            <w:r>
              <w:rPr>
                <w:rFonts w:eastAsia="Times New Roman" w:cs="Times New Roman"/>
                <w:szCs w:val="28"/>
                <w:lang w:val="pt-BR"/>
              </w:rPr>
              <w:t>ần 2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tập, clip bài hát..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93993" w:rsidRPr="00654037" w:rsidTr="006040B7">
        <w:tc>
          <w:tcPr>
            <w:tcW w:w="959" w:type="dxa"/>
            <w:shd w:val="clear" w:color="auto" w:fill="auto"/>
          </w:tcPr>
          <w:p w:rsidR="00993993" w:rsidRPr="00654037" w:rsidRDefault="00282061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993" w:rsidRPr="00654037" w:rsidRDefault="00993993" w:rsidP="00993993">
            <w:pPr>
              <w:widowControl w:val="0"/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4B79FD">
              <w:rPr>
                <w:rFonts w:eastAsia="Times New Roman" w:cs="Times New Roman"/>
                <w:color w:val="000000"/>
                <w:szCs w:val="28"/>
              </w:rPr>
              <w:t>Liên kết câu và liên kết đoạn văn – GỘP 1 BÀI</w:t>
            </w:r>
          </w:p>
        </w:tc>
        <w:tc>
          <w:tcPr>
            <w:tcW w:w="1134" w:type="dxa"/>
            <w:shd w:val="clear" w:color="auto" w:fill="auto"/>
          </w:tcPr>
          <w:p w:rsidR="00993993" w:rsidRPr="00654037" w:rsidRDefault="0010278E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93993" w:rsidRPr="00654037" w:rsidRDefault="00993993" w:rsidP="001027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2</w:t>
            </w:r>
            <w:r w:rsidR="0010278E"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tập, clip bài hát..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93" w:rsidRPr="00654037" w:rsidRDefault="00993993" w:rsidP="0099399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282061" w:rsidRPr="00654037" w:rsidTr="006040B7">
        <w:tc>
          <w:tcPr>
            <w:tcW w:w="959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1" w:rsidRPr="00654037" w:rsidRDefault="00282061" w:rsidP="00282061">
            <w:pPr>
              <w:widowControl w:val="0"/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Mây và sóng</w:t>
            </w:r>
          </w:p>
        </w:tc>
        <w:tc>
          <w:tcPr>
            <w:tcW w:w="1134" w:type="dxa"/>
            <w:shd w:val="clear" w:color="auto" w:fill="auto"/>
          </w:tcPr>
          <w:p w:rsidR="00282061" w:rsidRPr="00654037" w:rsidRDefault="0005566F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82061" w:rsidRPr="00654037" w:rsidRDefault="00282061" w:rsidP="0005566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2</w:t>
            </w:r>
            <w:r w:rsidR="0005566F"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82061" w:rsidRPr="004B79FD" w:rsidRDefault="00282061" w:rsidP="0028206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i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282061" w:rsidRPr="00654037" w:rsidTr="00D05FCB">
        <w:tc>
          <w:tcPr>
            <w:tcW w:w="959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1" w:rsidRPr="00654037" w:rsidRDefault="00282061" w:rsidP="00D05FCB">
            <w:pPr>
              <w:widowControl w:val="0"/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Bố của Xi-mông</w:t>
            </w:r>
          </w:p>
        </w:tc>
        <w:tc>
          <w:tcPr>
            <w:tcW w:w="1134" w:type="dxa"/>
            <w:shd w:val="clear" w:color="auto" w:fill="auto"/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82061" w:rsidRPr="00654037" w:rsidRDefault="00282061" w:rsidP="0005566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2</w:t>
            </w:r>
            <w:r w:rsidR="0005566F"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Máy tính, máy chiếu,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3209A6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282061" w:rsidRPr="00654037" w:rsidTr="00D05FCB">
        <w:tc>
          <w:tcPr>
            <w:tcW w:w="959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Ôn tập Tiếng Việt lớp 9</w:t>
            </w:r>
          </w:p>
        </w:tc>
        <w:tc>
          <w:tcPr>
            <w:tcW w:w="1134" w:type="dxa"/>
            <w:shd w:val="clear" w:color="auto" w:fill="auto"/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82061" w:rsidRPr="00654037" w:rsidRDefault="00282061" w:rsidP="0005566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2</w:t>
            </w:r>
            <w:r w:rsidR="0005566F">
              <w:rPr>
                <w:rFonts w:eastAsia="Times New Roman" w:cs="Times New Roman"/>
                <w:szCs w:val="28"/>
                <w:lang w:val="pt-BR"/>
              </w:rPr>
              <w:t>3,24</w:t>
            </w:r>
          </w:p>
        </w:tc>
        <w:tc>
          <w:tcPr>
            <w:tcW w:w="3828" w:type="dxa"/>
            <w:shd w:val="clear" w:color="auto" w:fill="auto"/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 xml:space="preserve">Máy tính, máy chiếu,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1" w:rsidRPr="00654037" w:rsidRDefault="00282061" w:rsidP="00D05FC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282061" w:rsidRPr="00654037" w:rsidTr="00D05FCB">
        <w:tc>
          <w:tcPr>
            <w:tcW w:w="959" w:type="dxa"/>
            <w:shd w:val="clear" w:color="auto" w:fill="auto"/>
          </w:tcPr>
          <w:p w:rsidR="00282061" w:rsidRPr="00654037" w:rsidRDefault="00282061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  <w:r w:rsidR="00DF7817"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F705E8">
              <w:rPr>
                <w:rFonts w:eastAsia="Times New Roman" w:cs="Times New Roman"/>
                <w:color w:val="000000"/>
                <w:szCs w:val="28"/>
              </w:rPr>
              <w:t>Tổng kế</w:t>
            </w:r>
            <w:r>
              <w:rPr>
                <w:rFonts w:eastAsia="Times New Roman" w:cs="Times New Roman"/>
                <w:color w:val="000000"/>
                <w:szCs w:val="28"/>
              </w:rPr>
              <w:t>t về ngữ pháp (lựa chọn nd</w:t>
            </w:r>
            <w:r w:rsidRPr="00F705E8">
              <w:rPr>
                <w:rFonts w:eastAsia="Times New Roman" w:cs="Times New Roman"/>
                <w:color w:val="000000"/>
                <w:szCs w:val="28"/>
              </w:rPr>
              <w:t xml:space="preserve"> để tổng kết)</w:t>
            </w:r>
          </w:p>
        </w:tc>
        <w:tc>
          <w:tcPr>
            <w:tcW w:w="1134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82061" w:rsidRPr="00654037" w:rsidRDefault="00282061" w:rsidP="005F01E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1" w:rsidRPr="00654037" w:rsidRDefault="00282061" w:rsidP="0028206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F7817" w:rsidRPr="00654037" w:rsidTr="00D05FCB">
        <w:tc>
          <w:tcPr>
            <w:tcW w:w="959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DF781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Tổng kết văn học</w:t>
            </w:r>
            <w:r>
              <w:rPr>
                <w:rFonts w:eastAsia="Times New Roman" w:cs="Times New Roman"/>
                <w:szCs w:val="28"/>
              </w:rPr>
              <w:t xml:space="preserve"> 9 (Lựa chọn nội dung để dạy)</w:t>
            </w:r>
          </w:p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Tổng kết văn học nước ngoài</w:t>
            </w:r>
          </w:p>
        </w:tc>
        <w:tc>
          <w:tcPr>
            <w:tcW w:w="1134" w:type="dxa"/>
            <w:shd w:val="clear" w:color="auto" w:fill="auto"/>
          </w:tcPr>
          <w:p w:rsidR="00DF7817" w:rsidRPr="00654037" w:rsidRDefault="005F01E9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 xml:space="preserve"> 25</w:t>
            </w: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phiếu học tập, clip bài hát..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F7817" w:rsidRPr="00654037" w:rsidTr="00D05FCB">
        <w:tc>
          <w:tcPr>
            <w:tcW w:w="959" w:type="dxa"/>
            <w:shd w:val="clear" w:color="auto" w:fill="auto"/>
          </w:tcPr>
          <w:p w:rsidR="00DF781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17" w:rsidRPr="00654037" w:rsidRDefault="00DF7817" w:rsidP="00DF7817">
            <w:pPr>
              <w:widowControl w:val="0"/>
              <w:tabs>
                <w:tab w:val="left" w:pos="109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it-IT"/>
              </w:rPr>
              <w:t xml:space="preserve">Tổng kết Tập làm văn </w:t>
            </w:r>
          </w:p>
        </w:tc>
        <w:tc>
          <w:tcPr>
            <w:tcW w:w="1134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F7817" w:rsidRPr="00654037" w:rsidRDefault="00DF7817" w:rsidP="005F01E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F7817" w:rsidRPr="00654037" w:rsidTr="00D05FCB">
        <w:tc>
          <w:tcPr>
            <w:tcW w:w="959" w:type="dxa"/>
            <w:shd w:val="clear" w:color="auto" w:fill="auto"/>
          </w:tcPr>
          <w:p w:rsidR="00DF781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15</w:t>
            </w:r>
          </w:p>
        </w:tc>
        <w:tc>
          <w:tcPr>
            <w:tcW w:w="6095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Ôn tập giữa kì II</w:t>
            </w:r>
          </w:p>
        </w:tc>
        <w:tc>
          <w:tcPr>
            <w:tcW w:w="1134" w:type="dxa"/>
            <w:shd w:val="clear" w:color="auto" w:fill="auto"/>
          </w:tcPr>
          <w:p w:rsidR="00DF781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Tuần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 xml:space="preserve"> 26</w:t>
            </w:r>
          </w:p>
        </w:tc>
        <w:tc>
          <w:tcPr>
            <w:tcW w:w="3828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Tài liệu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F7817" w:rsidRPr="00654037" w:rsidTr="006040B7">
        <w:tc>
          <w:tcPr>
            <w:tcW w:w="959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17" w:rsidRPr="00654037" w:rsidRDefault="00DF7817" w:rsidP="00DF7817">
            <w:pPr>
              <w:widowControl w:val="0"/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Kiểm tra giữa kì II</w:t>
            </w:r>
          </w:p>
        </w:tc>
        <w:tc>
          <w:tcPr>
            <w:tcW w:w="1134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 xml:space="preserve"> 26</w:t>
            </w: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</w:rPr>
              <w:t>Đề bài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DF7817" w:rsidRPr="00654037" w:rsidTr="006040B7">
        <w:tc>
          <w:tcPr>
            <w:tcW w:w="959" w:type="dxa"/>
            <w:shd w:val="clear" w:color="auto" w:fill="auto"/>
          </w:tcPr>
          <w:p w:rsidR="00DF781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17" w:rsidRPr="00654037" w:rsidRDefault="00DF7817" w:rsidP="00DF7817">
            <w:pPr>
              <w:widowControl w:val="0"/>
              <w:tabs>
                <w:tab w:val="left" w:pos="109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it-IT"/>
              </w:rPr>
              <w:t xml:space="preserve">Tổng kết Tập làm văn </w:t>
            </w:r>
          </w:p>
        </w:tc>
        <w:tc>
          <w:tcPr>
            <w:tcW w:w="1134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F7817" w:rsidRPr="00654037" w:rsidRDefault="00DF7817" w:rsidP="005F01E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5F01E9">
              <w:rPr>
                <w:rFonts w:eastAsia="Times New Roman" w:cs="Times New Roman"/>
                <w:szCs w:val="28"/>
                <w:lang w:val="pt-BR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17" w:rsidRPr="00654037" w:rsidRDefault="00DF7817" w:rsidP="00DF781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9E5202" w:rsidRPr="00654037" w:rsidTr="00D05FCB">
        <w:tc>
          <w:tcPr>
            <w:tcW w:w="959" w:type="dxa"/>
            <w:shd w:val="clear" w:color="auto" w:fill="auto"/>
          </w:tcPr>
          <w:p w:rsidR="009E5202" w:rsidRPr="00654037" w:rsidRDefault="009E5202" w:rsidP="009E520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9E5202" w:rsidRPr="00654037" w:rsidRDefault="009E5202" w:rsidP="009E5202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Trả bài giữa kì II</w:t>
            </w:r>
          </w:p>
        </w:tc>
        <w:tc>
          <w:tcPr>
            <w:tcW w:w="1134" w:type="dxa"/>
            <w:shd w:val="clear" w:color="auto" w:fill="auto"/>
          </w:tcPr>
          <w:p w:rsidR="009E5202" w:rsidRDefault="009E5202" w:rsidP="009E520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E5202" w:rsidRPr="00654037" w:rsidRDefault="009E5202" w:rsidP="009E520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0513D5">
              <w:rPr>
                <w:rFonts w:eastAsia="Times New Roman" w:cs="Times New Roman"/>
                <w:szCs w:val="28"/>
                <w:lang w:val="pt-BR"/>
              </w:rPr>
              <w:t xml:space="preserve"> 27</w:t>
            </w:r>
          </w:p>
        </w:tc>
        <w:tc>
          <w:tcPr>
            <w:tcW w:w="3828" w:type="dxa"/>
            <w:shd w:val="clear" w:color="auto" w:fill="auto"/>
          </w:tcPr>
          <w:p w:rsidR="009E5202" w:rsidRPr="00654037" w:rsidRDefault="009E5202" w:rsidP="009E5202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Bài, đáp 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02" w:rsidRPr="00654037" w:rsidRDefault="009E5202" w:rsidP="009E520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BA5291" w:rsidRPr="00654037" w:rsidTr="006040B7">
        <w:tc>
          <w:tcPr>
            <w:tcW w:w="959" w:type="dxa"/>
            <w:shd w:val="clear" w:color="auto" w:fill="auto"/>
          </w:tcPr>
          <w:p w:rsidR="00BA5291" w:rsidRPr="00654037" w:rsidRDefault="00347C73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>19</w:t>
            </w:r>
          </w:p>
        </w:tc>
        <w:tc>
          <w:tcPr>
            <w:tcW w:w="6095" w:type="dxa"/>
            <w:shd w:val="clear" w:color="auto" w:fill="auto"/>
          </w:tcPr>
          <w:p w:rsidR="00BA5291" w:rsidRPr="00E242E7" w:rsidRDefault="00BA5291" w:rsidP="00BA529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E242E7">
              <w:rPr>
                <w:rFonts w:eastAsia="Times New Roman" w:cs="Times New Roman"/>
                <w:color w:val="000000"/>
                <w:szCs w:val="28"/>
                <w:lang w:val="it-IT"/>
              </w:rPr>
              <w:t>Rèn luyện kĩ năng làm văn nghị luận</w:t>
            </w:r>
          </w:p>
        </w:tc>
        <w:tc>
          <w:tcPr>
            <w:tcW w:w="1134" w:type="dxa"/>
            <w:shd w:val="clear" w:color="auto" w:fill="auto"/>
          </w:tcPr>
          <w:p w:rsidR="00BA5291" w:rsidRPr="00654037" w:rsidRDefault="000513D5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A5291" w:rsidRPr="00654037" w:rsidRDefault="00BA5291" w:rsidP="000513D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 w:rsidR="000513D5">
              <w:rPr>
                <w:rFonts w:eastAsia="Times New Roman" w:cs="Times New Roman"/>
                <w:szCs w:val="28"/>
                <w:lang w:val="pt-BR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BA5291" w:rsidRPr="00654037" w:rsidRDefault="00BA5291" w:rsidP="00BA529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phụ,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91" w:rsidRPr="00654037" w:rsidRDefault="00BA5291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E242E7" w:rsidRPr="00654037" w:rsidTr="006040B7">
        <w:tc>
          <w:tcPr>
            <w:tcW w:w="959" w:type="dxa"/>
            <w:shd w:val="clear" w:color="auto" w:fill="auto"/>
          </w:tcPr>
          <w:p w:rsidR="00E242E7" w:rsidRDefault="00E242E7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20</w:t>
            </w:r>
          </w:p>
        </w:tc>
        <w:tc>
          <w:tcPr>
            <w:tcW w:w="6095" w:type="dxa"/>
            <w:shd w:val="clear" w:color="auto" w:fill="auto"/>
          </w:tcPr>
          <w:p w:rsidR="00E242E7" w:rsidRPr="00E242E7" w:rsidRDefault="00E242E7" w:rsidP="00BA529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color w:val="000000"/>
                <w:szCs w:val="28"/>
                <w:lang w:val="it-IT"/>
              </w:rPr>
            </w:pPr>
            <w:r w:rsidRPr="00E242E7">
              <w:rPr>
                <w:rFonts w:eastAsia="Times New Roman" w:cs="Times New Roman"/>
                <w:color w:val="000000"/>
                <w:szCs w:val="28"/>
              </w:rPr>
              <w:t>Rèn luyện kĩ năng đoc – hiểu văn bản</w:t>
            </w:r>
          </w:p>
        </w:tc>
        <w:tc>
          <w:tcPr>
            <w:tcW w:w="1134" w:type="dxa"/>
            <w:shd w:val="clear" w:color="auto" w:fill="auto"/>
          </w:tcPr>
          <w:p w:rsidR="00E242E7" w:rsidRDefault="00E242E7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42E7" w:rsidRPr="00654037" w:rsidRDefault="00E242E7" w:rsidP="000513D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>
              <w:rPr>
                <w:rFonts w:eastAsia="Times New Roman" w:cs="Times New Roman"/>
                <w:szCs w:val="28"/>
                <w:lang w:val="pt-BR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E242E7" w:rsidRPr="00654037" w:rsidRDefault="00E242E7" w:rsidP="00BA5291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E7" w:rsidRPr="00654037" w:rsidRDefault="00F47159" w:rsidP="00BA529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F47159" w:rsidRPr="00654037" w:rsidTr="006040B7">
        <w:tc>
          <w:tcPr>
            <w:tcW w:w="959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21</w:t>
            </w:r>
          </w:p>
        </w:tc>
        <w:tc>
          <w:tcPr>
            <w:tcW w:w="6095" w:type="dxa"/>
            <w:shd w:val="clear" w:color="auto" w:fill="auto"/>
          </w:tcPr>
          <w:p w:rsidR="00F47159" w:rsidRPr="00E242E7" w:rsidRDefault="00F47159" w:rsidP="00F47159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E242E7">
              <w:rPr>
                <w:rFonts w:eastAsia="Times New Roman" w:cs="Times New Roman"/>
                <w:color w:val="000000"/>
                <w:szCs w:val="28"/>
                <w:lang w:val="it-IT"/>
              </w:rPr>
              <w:t>Ôn tập</w:t>
            </w:r>
          </w:p>
        </w:tc>
        <w:tc>
          <w:tcPr>
            <w:tcW w:w="1134" w:type="dxa"/>
            <w:shd w:val="clear" w:color="auto" w:fill="auto"/>
          </w:tcPr>
          <w:p w:rsidR="00F47159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F47159" w:rsidRPr="00654037" w:rsidRDefault="00F47159" w:rsidP="009A68A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 xml:space="preserve"> Tuần 29-</w:t>
            </w:r>
            <w:r w:rsidR="009A68A0">
              <w:rPr>
                <w:rFonts w:eastAsia="Times New Roman" w:cs="Times New Roman"/>
                <w:szCs w:val="28"/>
                <w:lang w:val="pt-BR"/>
              </w:rPr>
              <w:t>34</w:t>
            </w:r>
          </w:p>
        </w:tc>
        <w:tc>
          <w:tcPr>
            <w:tcW w:w="3828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F47159" w:rsidRPr="00654037" w:rsidTr="0022376C">
        <w:tc>
          <w:tcPr>
            <w:tcW w:w="959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2</w:t>
            </w: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159" w:rsidRPr="00654037" w:rsidRDefault="00F47159" w:rsidP="00F47159">
            <w:pPr>
              <w:widowControl w:val="0"/>
              <w:tabs>
                <w:tab w:val="left" w:pos="109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Hướng dẫn ôn tập cuối kì II</w:t>
            </w:r>
          </w:p>
        </w:tc>
        <w:tc>
          <w:tcPr>
            <w:tcW w:w="1134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 xml:space="preserve">Tuần </w:t>
            </w:r>
            <w:r>
              <w:rPr>
                <w:rFonts w:eastAsia="Times New Roman" w:cs="Times New Roman"/>
                <w:szCs w:val="28"/>
                <w:lang w:val="pt-BR"/>
              </w:rPr>
              <w:t>35</w:t>
            </w:r>
          </w:p>
        </w:tc>
        <w:tc>
          <w:tcPr>
            <w:tcW w:w="3828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</w:rPr>
              <w:t>Máy tính, máy chiếu, bảng phụ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F47159" w:rsidRPr="00654037" w:rsidTr="0022376C">
        <w:tc>
          <w:tcPr>
            <w:tcW w:w="959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2</w:t>
            </w:r>
            <w:r>
              <w:rPr>
                <w:rFonts w:eastAsia="Times New Roman" w:cs="Times New Roman"/>
                <w:szCs w:val="28"/>
                <w:lang w:val="pt-BR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159" w:rsidRPr="00654037" w:rsidRDefault="00F47159" w:rsidP="00F47159">
            <w:pPr>
              <w:widowControl w:val="0"/>
              <w:tabs>
                <w:tab w:val="left" w:pos="109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it-IT"/>
              </w:rPr>
              <w:t>Kiểm tra tổng hợp cuối năm</w:t>
            </w:r>
          </w:p>
        </w:tc>
        <w:tc>
          <w:tcPr>
            <w:tcW w:w="1134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3</w:t>
            </w:r>
            <w:r>
              <w:rPr>
                <w:rFonts w:eastAsia="Times New Roman" w:cs="Times New Roman"/>
                <w:szCs w:val="28"/>
                <w:lang w:val="pt-BR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59" w:rsidRPr="00654037" w:rsidRDefault="00F47159" w:rsidP="00F47159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  <w:tr w:rsidR="00F47159" w:rsidRPr="00654037" w:rsidTr="0022376C">
        <w:tc>
          <w:tcPr>
            <w:tcW w:w="959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2</w:t>
            </w:r>
            <w:r>
              <w:rPr>
                <w:rFonts w:eastAsia="Times New Roman" w:cs="Times New Roman"/>
                <w:szCs w:val="28"/>
                <w:lang w:val="pt-BR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159" w:rsidRPr="00654037" w:rsidRDefault="00F47159" w:rsidP="00F47159">
            <w:pPr>
              <w:widowControl w:val="0"/>
              <w:tabs>
                <w:tab w:val="left" w:pos="1095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654037">
              <w:rPr>
                <w:rFonts w:eastAsia="Times New Roman" w:cs="Times New Roman"/>
                <w:szCs w:val="28"/>
              </w:rPr>
              <w:t>Trả bài kiểm tra HKII</w:t>
            </w:r>
          </w:p>
        </w:tc>
        <w:tc>
          <w:tcPr>
            <w:tcW w:w="1134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654037">
              <w:rPr>
                <w:rFonts w:eastAsia="Times New Roman" w:cs="Times New Roman"/>
                <w:szCs w:val="28"/>
                <w:lang w:val="pt-BR"/>
              </w:rPr>
              <w:t>Tuần 3</w:t>
            </w:r>
            <w:r>
              <w:rPr>
                <w:rFonts w:eastAsia="Times New Roman" w:cs="Times New Roman"/>
                <w:szCs w:val="28"/>
                <w:lang w:val="pt-BR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F47159" w:rsidRPr="00654037" w:rsidRDefault="00F47159" w:rsidP="00F47159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</w:rPr>
              <w:t>Bài kiểm tra của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59" w:rsidRPr="00654037" w:rsidRDefault="00F47159" w:rsidP="00F47159">
            <w:pPr>
              <w:rPr>
                <w:szCs w:val="28"/>
              </w:rPr>
            </w:pPr>
            <w:r w:rsidRPr="00654037">
              <w:rPr>
                <w:rFonts w:eastAsia="Times New Roman" w:cs="Times New Roman"/>
                <w:iCs/>
                <w:szCs w:val="28"/>
              </w:rPr>
              <w:t>Lớp học</w:t>
            </w:r>
          </w:p>
        </w:tc>
      </w:tr>
    </w:tbl>
    <w:p w:rsidR="000E3955" w:rsidRPr="000E3955" w:rsidRDefault="000E3955" w:rsidP="000E3955">
      <w:pPr>
        <w:widowControl w:val="0"/>
        <w:autoSpaceDE w:val="0"/>
        <w:autoSpaceDN w:val="0"/>
        <w:spacing w:after="97" w:line="249" w:lineRule="auto"/>
        <w:ind w:left="427" w:hanging="10"/>
        <w:rPr>
          <w:rFonts w:eastAsia="Times New Roman" w:cs="Times New Roman"/>
          <w:b/>
          <w:sz w:val="22"/>
        </w:rPr>
      </w:pPr>
      <w:r w:rsidRPr="000E3955">
        <w:rPr>
          <w:rFonts w:eastAsia="Times New Roman" w:cs="Times New Roman"/>
          <w:b/>
          <w:sz w:val="26"/>
        </w:rPr>
        <w:t xml:space="preserve">II. Nhiệm vụ khác (nếu có): (Bồi dưỡng học sinh giỏi; Tổ chức hoạt động giáo dục) </w:t>
      </w:r>
    </w:p>
    <w:p w:rsidR="000E3955" w:rsidRPr="00D82E5C" w:rsidRDefault="00D82E5C" w:rsidP="00705F7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100" w:line="248" w:lineRule="auto"/>
        <w:ind w:right="4"/>
        <w:rPr>
          <w:rFonts w:eastAsia="Times New Roman" w:cs="Times New Roman"/>
          <w:szCs w:val="28"/>
        </w:rPr>
      </w:pPr>
      <w:r w:rsidRPr="00D82E5C">
        <w:rPr>
          <w:rFonts w:eastAsia="Times New Roman" w:cs="Times New Roman"/>
          <w:szCs w:val="28"/>
        </w:rPr>
        <w:t>Tham gia bồi dưỡng học sinh giỏi</w:t>
      </w:r>
    </w:p>
    <w:p w:rsidR="00D82E5C" w:rsidRPr="00D82E5C" w:rsidRDefault="00D82E5C" w:rsidP="00705F7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100" w:line="248" w:lineRule="auto"/>
        <w:ind w:right="4"/>
        <w:rPr>
          <w:rFonts w:eastAsia="Times New Roman" w:cs="Times New Roman"/>
          <w:szCs w:val="28"/>
        </w:rPr>
      </w:pPr>
      <w:r w:rsidRPr="00D82E5C">
        <w:rPr>
          <w:rFonts w:eastAsia="Times New Roman" w:cs="Times New Roman"/>
          <w:szCs w:val="28"/>
        </w:rPr>
        <w:t>Tham gia chuyên đề các cấp</w:t>
      </w: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8"/>
        <w:gridCol w:w="7116"/>
      </w:tblGrid>
      <w:tr w:rsidR="000E3955" w:rsidRPr="000E3955" w:rsidTr="006040B7">
        <w:tc>
          <w:tcPr>
            <w:tcW w:w="7178" w:type="dxa"/>
          </w:tcPr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  <w:r w:rsidRPr="000E3955">
              <w:rPr>
                <w:rFonts w:eastAsia="Times New Roman" w:cs="Times New Roman"/>
                <w:b/>
              </w:rPr>
              <w:t>TỔ TRƯỞNG</w:t>
            </w: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</w:rPr>
            </w:pPr>
            <w:r w:rsidRPr="000E3955">
              <w:rPr>
                <w:rFonts w:eastAsia="Times New Roman" w:cs="Times New Roman"/>
                <w:b/>
                <w:szCs w:val="28"/>
              </w:rPr>
              <w:t>Từ Thị Hiền</w:t>
            </w: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7178" w:type="dxa"/>
          </w:tcPr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E3955">
              <w:rPr>
                <w:rFonts w:eastAsia="Times New Roman" w:cs="Times New Roman"/>
                <w:b/>
                <w:i/>
                <w:szCs w:val="28"/>
              </w:rPr>
              <w:t>Mạo Khê, ngày  tháng  năm 2021</w:t>
            </w: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0E3955">
              <w:rPr>
                <w:rFonts w:eastAsia="Times New Roman" w:cs="Times New Roman"/>
                <w:b/>
                <w:szCs w:val="28"/>
              </w:rPr>
              <w:t>GIÁO VIÊN</w:t>
            </w: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0E3955" w:rsidRPr="000E3955" w:rsidRDefault="00C8209D" w:rsidP="00C8209D">
            <w:pPr>
              <w:widowControl w:val="0"/>
              <w:tabs>
                <w:tab w:val="center" w:pos="2594"/>
                <w:tab w:val="left" w:pos="2756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ab/>
            </w:r>
            <w:r>
              <w:rPr>
                <w:rFonts w:eastAsia="Times New Roman" w:cs="Times New Roman"/>
                <w:b/>
                <w:szCs w:val="28"/>
              </w:rPr>
              <w:tab/>
              <w:t>Hà Thị Thanh Mai</w:t>
            </w:r>
          </w:p>
          <w:p w:rsidR="000E3955" w:rsidRPr="000E3955" w:rsidRDefault="000E3955" w:rsidP="000E3955">
            <w:pPr>
              <w:widowControl w:val="0"/>
              <w:tabs>
                <w:tab w:val="center" w:pos="2594"/>
                <w:tab w:val="center" w:pos="6984"/>
                <w:tab w:val="center" w:pos="11402"/>
              </w:tabs>
              <w:autoSpaceDE w:val="0"/>
              <w:autoSpaceDN w:val="0"/>
              <w:spacing w:after="27" w:line="249" w:lineRule="auto"/>
              <w:jc w:val="center"/>
              <w:rPr>
                <w:rFonts w:eastAsia="Times New Roman" w:cs="Times New Roman"/>
              </w:rPr>
            </w:pPr>
          </w:p>
        </w:tc>
      </w:tr>
    </w:tbl>
    <w:p w:rsidR="00653ABF" w:rsidRPr="00AF1C42" w:rsidRDefault="000E3955" w:rsidP="008F0D9D">
      <w:pPr>
        <w:rPr>
          <w:rFonts w:cs="Times New Roman"/>
          <w:sz w:val="24"/>
          <w:szCs w:val="24"/>
        </w:rPr>
      </w:pPr>
      <w:r w:rsidRPr="000E3955">
        <w:rPr>
          <w:rFonts w:eastAsia="Times New Roman" w:cs="Times New Roman"/>
          <w:sz w:val="22"/>
        </w:rPr>
        <w:tab/>
      </w:r>
      <w:r w:rsidRPr="000E3955">
        <w:rPr>
          <w:rFonts w:eastAsia="Times New Roman" w:cs="Times New Roman"/>
          <w:sz w:val="26"/>
        </w:rPr>
        <w:tab/>
        <w:t xml:space="preserve">                                                                                                      </w:t>
      </w:r>
    </w:p>
    <w:sectPr w:rsidR="00653ABF" w:rsidRPr="00AF1C42" w:rsidSect="00D2152E">
      <w:footerReference w:type="default" r:id="rId8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F76" w:rsidRDefault="00705F76" w:rsidP="00882EB5">
      <w:pPr>
        <w:spacing w:line="240" w:lineRule="auto"/>
      </w:pPr>
      <w:r>
        <w:separator/>
      </w:r>
    </w:p>
  </w:endnote>
  <w:endnote w:type="continuationSeparator" w:id="0">
    <w:p w:rsidR="00705F76" w:rsidRDefault="00705F76" w:rsidP="00882E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86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5FCB" w:rsidRDefault="00D05FCB" w:rsidP="007F59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F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F76" w:rsidRDefault="00705F76" w:rsidP="00882EB5">
      <w:pPr>
        <w:spacing w:line="240" w:lineRule="auto"/>
      </w:pPr>
      <w:r>
        <w:separator/>
      </w:r>
    </w:p>
  </w:footnote>
  <w:footnote w:type="continuationSeparator" w:id="0">
    <w:p w:rsidR="00705F76" w:rsidRDefault="00705F76" w:rsidP="00882E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6364A"/>
    <w:multiLevelType w:val="hybridMultilevel"/>
    <w:tmpl w:val="C4769E48"/>
    <w:lvl w:ilvl="0" w:tplc="A3C429E8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2425D52">
      <w:numFmt w:val="bullet"/>
      <w:lvlText w:val="•"/>
      <w:lvlJc w:val="left"/>
      <w:pPr>
        <w:ind w:left="729" w:hanging="152"/>
      </w:pPr>
      <w:rPr>
        <w:rFonts w:hint="default"/>
        <w:lang w:eastAsia="en-US" w:bidi="ar-SA"/>
      </w:rPr>
    </w:lvl>
    <w:lvl w:ilvl="2" w:tplc="8A240804">
      <w:numFmt w:val="bullet"/>
      <w:lvlText w:val="•"/>
      <w:lvlJc w:val="left"/>
      <w:pPr>
        <w:ind w:left="1199" w:hanging="152"/>
      </w:pPr>
      <w:rPr>
        <w:rFonts w:hint="default"/>
        <w:lang w:eastAsia="en-US" w:bidi="ar-SA"/>
      </w:rPr>
    </w:lvl>
    <w:lvl w:ilvl="3" w:tplc="D780DC6C">
      <w:numFmt w:val="bullet"/>
      <w:lvlText w:val="•"/>
      <w:lvlJc w:val="left"/>
      <w:pPr>
        <w:ind w:left="1669" w:hanging="152"/>
      </w:pPr>
      <w:rPr>
        <w:rFonts w:hint="default"/>
        <w:lang w:eastAsia="en-US" w:bidi="ar-SA"/>
      </w:rPr>
    </w:lvl>
    <w:lvl w:ilvl="4" w:tplc="D234C104">
      <w:numFmt w:val="bullet"/>
      <w:lvlText w:val="•"/>
      <w:lvlJc w:val="left"/>
      <w:pPr>
        <w:ind w:left="2138" w:hanging="152"/>
      </w:pPr>
      <w:rPr>
        <w:rFonts w:hint="default"/>
        <w:lang w:eastAsia="en-US" w:bidi="ar-SA"/>
      </w:rPr>
    </w:lvl>
    <w:lvl w:ilvl="5" w:tplc="45F423BA">
      <w:numFmt w:val="bullet"/>
      <w:lvlText w:val="•"/>
      <w:lvlJc w:val="left"/>
      <w:pPr>
        <w:ind w:left="2608" w:hanging="152"/>
      </w:pPr>
      <w:rPr>
        <w:rFonts w:hint="default"/>
        <w:lang w:eastAsia="en-US" w:bidi="ar-SA"/>
      </w:rPr>
    </w:lvl>
    <w:lvl w:ilvl="6" w:tplc="16A2AE3E">
      <w:numFmt w:val="bullet"/>
      <w:lvlText w:val="•"/>
      <w:lvlJc w:val="left"/>
      <w:pPr>
        <w:ind w:left="3078" w:hanging="152"/>
      </w:pPr>
      <w:rPr>
        <w:rFonts w:hint="default"/>
        <w:lang w:eastAsia="en-US" w:bidi="ar-SA"/>
      </w:rPr>
    </w:lvl>
    <w:lvl w:ilvl="7" w:tplc="F6C800A0">
      <w:numFmt w:val="bullet"/>
      <w:lvlText w:val="•"/>
      <w:lvlJc w:val="left"/>
      <w:pPr>
        <w:ind w:left="3547" w:hanging="152"/>
      </w:pPr>
      <w:rPr>
        <w:rFonts w:hint="default"/>
        <w:lang w:eastAsia="en-US" w:bidi="ar-SA"/>
      </w:rPr>
    </w:lvl>
    <w:lvl w:ilvl="8" w:tplc="440044C2">
      <w:numFmt w:val="bullet"/>
      <w:lvlText w:val="•"/>
      <w:lvlJc w:val="left"/>
      <w:pPr>
        <w:ind w:left="4017" w:hanging="152"/>
      </w:pPr>
      <w:rPr>
        <w:rFonts w:hint="default"/>
        <w:lang w:eastAsia="en-US" w:bidi="ar-SA"/>
      </w:rPr>
    </w:lvl>
  </w:abstractNum>
  <w:abstractNum w:abstractNumId="1" w15:restartNumberingAfterBreak="0">
    <w:nsid w:val="19F507B7"/>
    <w:multiLevelType w:val="hybridMultilevel"/>
    <w:tmpl w:val="3B741F34"/>
    <w:lvl w:ilvl="0" w:tplc="56E27D2E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248DAB4">
      <w:numFmt w:val="bullet"/>
      <w:lvlText w:val="•"/>
      <w:lvlJc w:val="left"/>
      <w:pPr>
        <w:ind w:left="585" w:hanging="152"/>
      </w:pPr>
      <w:rPr>
        <w:rFonts w:hint="default"/>
        <w:lang w:eastAsia="en-US" w:bidi="ar-SA"/>
      </w:rPr>
    </w:lvl>
    <w:lvl w:ilvl="2" w:tplc="E87A4614">
      <w:numFmt w:val="bullet"/>
      <w:lvlText w:val="•"/>
      <w:lvlJc w:val="left"/>
      <w:pPr>
        <w:ind w:left="1071" w:hanging="152"/>
      </w:pPr>
      <w:rPr>
        <w:rFonts w:hint="default"/>
        <w:lang w:eastAsia="en-US" w:bidi="ar-SA"/>
      </w:rPr>
    </w:lvl>
    <w:lvl w:ilvl="3" w:tplc="F940D576">
      <w:numFmt w:val="bullet"/>
      <w:lvlText w:val="•"/>
      <w:lvlJc w:val="left"/>
      <w:pPr>
        <w:ind w:left="1557" w:hanging="152"/>
      </w:pPr>
      <w:rPr>
        <w:rFonts w:hint="default"/>
        <w:lang w:eastAsia="en-US" w:bidi="ar-SA"/>
      </w:rPr>
    </w:lvl>
    <w:lvl w:ilvl="4" w:tplc="8DDA4A98">
      <w:numFmt w:val="bullet"/>
      <w:lvlText w:val="•"/>
      <w:lvlJc w:val="left"/>
      <w:pPr>
        <w:ind w:left="2042" w:hanging="152"/>
      </w:pPr>
      <w:rPr>
        <w:rFonts w:hint="default"/>
        <w:lang w:eastAsia="en-US" w:bidi="ar-SA"/>
      </w:rPr>
    </w:lvl>
    <w:lvl w:ilvl="5" w:tplc="10AE67E6">
      <w:numFmt w:val="bullet"/>
      <w:lvlText w:val="•"/>
      <w:lvlJc w:val="left"/>
      <w:pPr>
        <w:ind w:left="2528" w:hanging="152"/>
      </w:pPr>
      <w:rPr>
        <w:rFonts w:hint="default"/>
        <w:lang w:eastAsia="en-US" w:bidi="ar-SA"/>
      </w:rPr>
    </w:lvl>
    <w:lvl w:ilvl="6" w:tplc="52B2F172">
      <w:numFmt w:val="bullet"/>
      <w:lvlText w:val="•"/>
      <w:lvlJc w:val="left"/>
      <w:pPr>
        <w:ind w:left="3014" w:hanging="152"/>
      </w:pPr>
      <w:rPr>
        <w:rFonts w:hint="default"/>
        <w:lang w:eastAsia="en-US" w:bidi="ar-SA"/>
      </w:rPr>
    </w:lvl>
    <w:lvl w:ilvl="7" w:tplc="30A215AC">
      <w:numFmt w:val="bullet"/>
      <w:lvlText w:val="•"/>
      <w:lvlJc w:val="left"/>
      <w:pPr>
        <w:ind w:left="3499" w:hanging="152"/>
      </w:pPr>
      <w:rPr>
        <w:rFonts w:hint="default"/>
        <w:lang w:eastAsia="en-US" w:bidi="ar-SA"/>
      </w:rPr>
    </w:lvl>
    <w:lvl w:ilvl="8" w:tplc="BFCA6158">
      <w:numFmt w:val="bullet"/>
      <w:lvlText w:val="•"/>
      <w:lvlJc w:val="left"/>
      <w:pPr>
        <w:ind w:left="3985" w:hanging="152"/>
      </w:pPr>
      <w:rPr>
        <w:rFonts w:hint="default"/>
        <w:lang w:eastAsia="en-US" w:bidi="ar-SA"/>
      </w:rPr>
    </w:lvl>
  </w:abstractNum>
  <w:abstractNum w:abstractNumId="2" w15:restartNumberingAfterBreak="0">
    <w:nsid w:val="30C81922"/>
    <w:multiLevelType w:val="hybridMultilevel"/>
    <w:tmpl w:val="8BB4DC50"/>
    <w:lvl w:ilvl="0" w:tplc="86CA54EE">
      <w:start w:val="2"/>
      <w:numFmt w:val="bullet"/>
      <w:lvlText w:val="-"/>
      <w:lvlJc w:val="left"/>
      <w:pPr>
        <w:ind w:left="777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36F939A6"/>
    <w:multiLevelType w:val="hybridMultilevel"/>
    <w:tmpl w:val="A6A8FDB2"/>
    <w:lvl w:ilvl="0" w:tplc="2FD67FDE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4941DEE">
      <w:numFmt w:val="bullet"/>
      <w:lvlText w:val="•"/>
      <w:lvlJc w:val="left"/>
      <w:pPr>
        <w:ind w:left="585" w:hanging="152"/>
      </w:pPr>
      <w:rPr>
        <w:rFonts w:hint="default"/>
        <w:lang w:eastAsia="en-US" w:bidi="ar-SA"/>
      </w:rPr>
    </w:lvl>
    <w:lvl w:ilvl="2" w:tplc="91DC1E48">
      <w:numFmt w:val="bullet"/>
      <w:lvlText w:val="•"/>
      <w:lvlJc w:val="left"/>
      <w:pPr>
        <w:ind w:left="1071" w:hanging="152"/>
      </w:pPr>
      <w:rPr>
        <w:rFonts w:hint="default"/>
        <w:lang w:eastAsia="en-US" w:bidi="ar-SA"/>
      </w:rPr>
    </w:lvl>
    <w:lvl w:ilvl="3" w:tplc="FC943DE4">
      <w:numFmt w:val="bullet"/>
      <w:lvlText w:val="•"/>
      <w:lvlJc w:val="left"/>
      <w:pPr>
        <w:ind w:left="1557" w:hanging="152"/>
      </w:pPr>
      <w:rPr>
        <w:rFonts w:hint="default"/>
        <w:lang w:eastAsia="en-US" w:bidi="ar-SA"/>
      </w:rPr>
    </w:lvl>
    <w:lvl w:ilvl="4" w:tplc="A2040DC0">
      <w:numFmt w:val="bullet"/>
      <w:lvlText w:val="•"/>
      <w:lvlJc w:val="left"/>
      <w:pPr>
        <w:ind w:left="2042" w:hanging="152"/>
      </w:pPr>
      <w:rPr>
        <w:rFonts w:hint="default"/>
        <w:lang w:eastAsia="en-US" w:bidi="ar-SA"/>
      </w:rPr>
    </w:lvl>
    <w:lvl w:ilvl="5" w:tplc="D0E0A1B2">
      <w:numFmt w:val="bullet"/>
      <w:lvlText w:val="•"/>
      <w:lvlJc w:val="left"/>
      <w:pPr>
        <w:ind w:left="2528" w:hanging="152"/>
      </w:pPr>
      <w:rPr>
        <w:rFonts w:hint="default"/>
        <w:lang w:eastAsia="en-US" w:bidi="ar-SA"/>
      </w:rPr>
    </w:lvl>
    <w:lvl w:ilvl="6" w:tplc="9CFCEB14">
      <w:numFmt w:val="bullet"/>
      <w:lvlText w:val="•"/>
      <w:lvlJc w:val="left"/>
      <w:pPr>
        <w:ind w:left="3014" w:hanging="152"/>
      </w:pPr>
      <w:rPr>
        <w:rFonts w:hint="default"/>
        <w:lang w:eastAsia="en-US" w:bidi="ar-SA"/>
      </w:rPr>
    </w:lvl>
    <w:lvl w:ilvl="7" w:tplc="2640D7A0">
      <w:numFmt w:val="bullet"/>
      <w:lvlText w:val="•"/>
      <w:lvlJc w:val="left"/>
      <w:pPr>
        <w:ind w:left="3499" w:hanging="152"/>
      </w:pPr>
      <w:rPr>
        <w:rFonts w:hint="default"/>
        <w:lang w:eastAsia="en-US" w:bidi="ar-SA"/>
      </w:rPr>
    </w:lvl>
    <w:lvl w:ilvl="8" w:tplc="AADC5C02">
      <w:numFmt w:val="bullet"/>
      <w:lvlText w:val="•"/>
      <w:lvlJc w:val="left"/>
      <w:pPr>
        <w:ind w:left="3985" w:hanging="152"/>
      </w:pPr>
      <w:rPr>
        <w:rFonts w:hint="default"/>
        <w:lang w:eastAsia="en-US" w:bidi="ar-SA"/>
      </w:rPr>
    </w:lvl>
  </w:abstractNum>
  <w:abstractNum w:abstractNumId="4" w15:restartNumberingAfterBreak="0">
    <w:nsid w:val="3719667F"/>
    <w:multiLevelType w:val="hybridMultilevel"/>
    <w:tmpl w:val="CC2A1CE0"/>
    <w:lvl w:ilvl="0" w:tplc="12DC01C4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mirrorMargins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E88"/>
    <w:rsid w:val="000022F0"/>
    <w:rsid w:val="00010F25"/>
    <w:rsid w:val="00014917"/>
    <w:rsid w:val="00015826"/>
    <w:rsid w:val="00021749"/>
    <w:rsid w:val="00030173"/>
    <w:rsid w:val="0003232A"/>
    <w:rsid w:val="000441DB"/>
    <w:rsid w:val="0004691C"/>
    <w:rsid w:val="000513D5"/>
    <w:rsid w:val="0005566F"/>
    <w:rsid w:val="000663D7"/>
    <w:rsid w:val="00066866"/>
    <w:rsid w:val="000770C2"/>
    <w:rsid w:val="00086581"/>
    <w:rsid w:val="0009084C"/>
    <w:rsid w:val="000A7DD8"/>
    <w:rsid w:val="000B2C92"/>
    <w:rsid w:val="000B39E7"/>
    <w:rsid w:val="000B3B2E"/>
    <w:rsid w:val="000B75ED"/>
    <w:rsid w:val="000C5921"/>
    <w:rsid w:val="000C637A"/>
    <w:rsid w:val="000D6B86"/>
    <w:rsid w:val="000E10D5"/>
    <w:rsid w:val="000E227D"/>
    <w:rsid w:val="000E3955"/>
    <w:rsid w:val="000E59DA"/>
    <w:rsid w:val="000E6651"/>
    <w:rsid w:val="000F2384"/>
    <w:rsid w:val="0010278E"/>
    <w:rsid w:val="00112209"/>
    <w:rsid w:val="001130F6"/>
    <w:rsid w:val="0012317D"/>
    <w:rsid w:val="00137186"/>
    <w:rsid w:val="00143725"/>
    <w:rsid w:val="00151AF9"/>
    <w:rsid w:val="0017377A"/>
    <w:rsid w:val="0018031B"/>
    <w:rsid w:val="001931AD"/>
    <w:rsid w:val="001A487B"/>
    <w:rsid w:val="001A4B09"/>
    <w:rsid w:val="001C32AC"/>
    <w:rsid w:val="001C5E32"/>
    <w:rsid w:val="001C6CE5"/>
    <w:rsid w:val="001D0380"/>
    <w:rsid w:val="001D145B"/>
    <w:rsid w:val="001E0AF9"/>
    <w:rsid w:val="001E4039"/>
    <w:rsid w:val="002016B0"/>
    <w:rsid w:val="0022376C"/>
    <w:rsid w:val="00230B5C"/>
    <w:rsid w:val="002446C1"/>
    <w:rsid w:val="002526BD"/>
    <w:rsid w:val="00252DEF"/>
    <w:rsid w:val="00274363"/>
    <w:rsid w:val="00276ADC"/>
    <w:rsid w:val="00282061"/>
    <w:rsid w:val="00286343"/>
    <w:rsid w:val="0029571D"/>
    <w:rsid w:val="0029780F"/>
    <w:rsid w:val="002A168E"/>
    <w:rsid w:val="002C1AE8"/>
    <w:rsid w:val="002D288E"/>
    <w:rsid w:val="002E42A6"/>
    <w:rsid w:val="00302B07"/>
    <w:rsid w:val="00305D03"/>
    <w:rsid w:val="00312334"/>
    <w:rsid w:val="003209A6"/>
    <w:rsid w:val="0034614E"/>
    <w:rsid w:val="00347C73"/>
    <w:rsid w:val="003542C9"/>
    <w:rsid w:val="003560A7"/>
    <w:rsid w:val="00367F5E"/>
    <w:rsid w:val="0038249F"/>
    <w:rsid w:val="00384B6E"/>
    <w:rsid w:val="0038665A"/>
    <w:rsid w:val="003905A8"/>
    <w:rsid w:val="003A162E"/>
    <w:rsid w:val="003B105E"/>
    <w:rsid w:val="003B6B5B"/>
    <w:rsid w:val="003B6F45"/>
    <w:rsid w:val="003B7AC1"/>
    <w:rsid w:val="003D170B"/>
    <w:rsid w:val="003D4598"/>
    <w:rsid w:val="003E1EDB"/>
    <w:rsid w:val="00402C83"/>
    <w:rsid w:val="00411D1A"/>
    <w:rsid w:val="00412563"/>
    <w:rsid w:val="00417CBD"/>
    <w:rsid w:val="00420F6C"/>
    <w:rsid w:val="00433232"/>
    <w:rsid w:val="004347CD"/>
    <w:rsid w:val="00466F5D"/>
    <w:rsid w:val="00483CE5"/>
    <w:rsid w:val="00495E6C"/>
    <w:rsid w:val="00496110"/>
    <w:rsid w:val="004B79FD"/>
    <w:rsid w:val="004D08E0"/>
    <w:rsid w:val="004E0CDE"/>
    <w:rsid w:val="004E136D"/>
    <w:rsid w:val="004E71DB"/>
    <w:rsid w:val="004F2AD6"/>
    <w:rsid w:val="004F6D7C"/>
    <w:rsid w:val="00513D25"/>
    <w:rsid w:val="00515001"/>
    <w:rsid w:val="0052633A"/>
    <w:rsid w:val="00533347"/>
    <w:rsid w:val="00545BF1"/>
    <w:rsid w:val="0056567A"/>
    <w:rsid w:val="00573DB5"/>
    <w:rsid w:val="00577028"/>
    <w:rsid w:val="005869D3"/>
    <w:rsid w:val="005A2011"/>
    <w:rsid w:val="005A4A3A"/>
    <w:rsid w:val="005A5E1A"/>
    <w:rsid w:val="005A6283"/>
    <w:rsid w:val="005A7000"/>
    <w:rsid w:val="005B3A47"/>
    <w:rsid w:val="005C0DCA"/>
    <w:rsid w:val="005D0175"/>
    <w:rsid w:val="005E0911"/>
    <w:rsid w:val="005E1F59"/>
    <w:rsid w:val="005E4838"/>
    <w:rsid w:val="005E4BB4"/>
    <w:rsid w:val="005F01E9"/>
    <w:rsid w:val="005F517B"/>
    <w:rsid w:val="005F63A4"/>
    <w:rsid w:val="00601A97"/>
    <w:rsid w:val="00603BDF"/>
    <w:rsid w:val="006040B7"/>
    <w:rsid w:val="00612773"/>
    <w:rsid w:val="006329B7"/>
    <w:rsid w:val="00653ABF"/>
    <w:rsid w:val="00654037"/>
    <w:rsid w:val="00666BB3"/>
    <w:rsid w:val="00667F27"/>
    <w:rsid w:val="00674828"/>
    <w:rsid w:val="006772D5"/>
    <w:rsid w:val="00683D35"/>
    <w:rsid w:val="006A472E"/>
    <w:rsid w:val="006A48D6"/>
    <w:rsid w:val="006B1B07"/>
    <w:rsid w:val="006C0AE7"/>
    <w:rsid w:val="006C103A"/>
    <w:rsid w:val="006C1B44"/>
    <w:rsid w:val="006C1CC3"/>
    <w:rsid w:val="006C60DC"/>
    <w:rsid w:val="006C7BF6"/>
    <w:rsid w:val="006D43FB"/>
    <w:rsid w:val="006F13AD"/>
    <w:rsid w:val="006F6FC2"/>
    <w:rsid w:val="00705F76"/>
    <w:rsid w:val="00715132"/>
    <w:rsid w:val="0071729E"/>
    <w:rsid w:val="007262F4"/>
    <w:rsid w:val="00735087"/>
    <w:rsid w:val="00736BA1"/>
    <w:rsid w:val="00742F49"/>
    <w:rsid w:val="007447D9"/>
    <w:rsid w:val="00745DE9"/>
    <w:rsid w:val="00746448"/>
    <w:rsid w:val="0074792C"/>
    <w:rsid w:val="007612EC"/>
    <w:rsid w:val="007748F5"/>
    <w:rsid w:val="00774D2C"/>
    <w:rsid w:val="00784B0C"/>
    <w:rsid w:val="007A78EE"/>
    <w:rsid w:val="007C68EA"/>
    <w:rsid w:val="007C730E"/>
    <w:rsid w:val="007D1D3C"/>
    <w:rsid w:val="007D2E58"/>
    <w:rsid w:val="007D3454"/>
    <w:rsid w:val="007D5C01"/>
    <w:rsid w:val="007E3AF2"/>
    <w:rsid w:val="007E55DD"/>
    <w:rsid w:val="007E63CF"/>
    <w:rsid w:val="007F5932"/>
    <w:rsid w:val="00810425"/>
    <w:rsid w:val="00816B2C"/>
    <w:rsid w:val="008210E1"/>
    <w:rsid w:val="00821B18"/>
    <w:rsid w:val="00824338"/>
    <w:rsid w:val="0082575B"/>
    <w:rsid w:val="00826BC8"/>
    <w:rsid w:val="008304C0"/>
    <w:rsid w:val="00834131"/>
    <w:rsid w:val="00837914"/>
    <w:rsid w:val="00845167"/>
    <w:rsid w:val="00846A1A"/>
    <w:rsid w:val="00856A8A"/>
    <w:rsid w:val="0088117E"/>
    <w:rsid w:val="00882EB5"/>
    <w:rsid w:val="008B0A4C"/>
    <w:rsid w:val="008B6934"/>
    <w:rsid w:val="008C58CB"/>
    <w:rsid w:val="008C5A7A"/>
    <w:rsid w:val="008D0FE8"/>
    <w:rsid w:val="008D396C"/>
    <w:rsid w:val="008D398E"/>
    <w:rsid w:val="008E5F6D"/>
    <w:rsid w:val="008F0D9D"/>
    <w:rsid w:val="008F2967"/>
    <w:rsid w:val="009036D8"/>
    <w:rsid w:val="00910AC9"/>
    <w:rsid w:val="00940FE2"/>
    <w:rsid w:val="00942ABD"/>
    <w:rsid w:val="0094440C"/>
    <w:rsid w:val="009451E2"/>
    <w:rsid w:val="00952029"/>
    <w:rsid w:val="0096194C"/>
    <w:rsid w:val="00963FA6"/>
    <w:rsid w:val="00981502"/>
    <w:rsid w:val="00981FF9"/>
    <w:rsid w:val="009879F7"/>
    <w:rsid w:val="00987B86"/>
    <w:rsid w:val="00993993"/>
    <w:rsid w:val="009A5A9B"/>
    <w:rsid w:val="009A68A0"/>
    <w:rsid w:val="009C032E"/>
    <w:rsid w:val="009C0426"/>
    <w:rsid w:val="009C1904"/>
    <w:rsid w:val="009D770C"/>
    <w:rsid w:val="009D787F"/>
    <w:rsid w:val="009E5202"/>
    <w:rsid w:val="009F14B5"/>
    <w:rsid w:val="009F5412"/>
    <w:rsid w:val="009F5BCC"/>
    <w:rsid w:val="009F61DD"/>
    <w:rsid w:val="00A04AF9"/>
    <w:rsid w:val="00A0609E"/>
    <w:rsid w:val="00A079C4"/>
    <w:rsid w:val="00A121DE"/>
    <w:rsid w:val="00A146A2"/>
    <w:rsid w:val="00A23D5F"/>
    <w:rsid w:val="00A30A00"/>
    <w:rsid w:val="00A3293B"/>
    <w:rsid w:val="00A456AE"/>
    <w:rsid w:val="00A6110F"/>
    <w:rsid w:val="00A72927"/>
    <w:rsid w:val="00A74C51"/>
    <w:rsid w:val="00A7601F"/>
    <w:rsid w:val="00A77431"/>
    <w:rsid w:val="00A80250"/>
    <w:rsid w:val="00A81FAC"/>
    <w:rsid w:val="00A87D61"/>
    <w:rsid w:val="00A932E7"/>
    <w:rsid w:val="00AA328C"/>
    <w:rsid w:val="00AA3D29"/>
    <w:rsid w:val="00AB0B0C"/>
    <w:rsid w:val="00AB5488"/>
    <w:rsid w:val="00AD614A"/>
    <w:rsid w:val="00AE5F35"/>
    <w:rsid w:val="00AF1C42"/>
    <w:rsid w:val="00AF2775"/>
    <w:rsid w:val="00AF484A"/>
    <w:rsid w:val="00AF6007"/>
    <w:rsid w:val="00AF7F3C"/>
    <w:rsid w:val="00B04764"/>
    <w:rsid w:val="00B12E6C"/>
    <w:rsid w:val="00B33A8F"/>
    <w:rsid w:val="00B46EBC"/>
    <w:rsid w:val="00B541BB"/>
    <w:rsid w:val="00B556E8"/>
    <w:rsid w:val="00B66B74"/>
    <w:rsid w:val="00B7009D"/>
    <w:rsid w:val="00B72ABD"/>
    <w:rsid w:val="00B864D8"/>
    <w:rsid w:val="00B9146C"/>
    <w:rsid w:val="00BA5291"/>
    <w:rsid w:val="00BA5F8F"/>
    <w:rsid w:val="00BA76F1"/>
    <w:rsid w:val="00BB2992"/>
    <w:rsid w:val="00BC7B87"/>
    <w:rsid w:val="00BD435A"/>
    <w:rsid w:val="00BD6B96"/>
    <w:rsid w:val="00BE2798"/>
    <w:rsid w:val="00BE3A88"/>
    <w:rsid w:val="00BE4050"/>
    <w:rsid w:val="00BE5F54"/>
    <w:rsid w:val="00C0101D"/>
    <w:rsid w:val="00C04920"/>
    <w:rsid w:val="00C07F6B"/>
    <w:rsid w:val="00C12FD9"/>
    <w:rsid w:val="00C2378B"/>
    <w:rsid w:val="00C27655"/>
    <w:rsid w:val="00C351B1"/>
    <w:rsid w:val="00C431CD"/>
    <w:rsid w:val="00C50201"/>
    <w:rsid w:val="00C51E0B"/>
    <w:rsid w:val="00C654C2"/>
    <w:rsid w:val="00C70864"/>
    <w:rsid w:val="00C72DB6"/>
    <w:rsid w:val="00C8029E"/>
    <w:rsid w:val="00C8209D"/>
    <w:rsid w:val="00C86E4D"/>
    <w:rsid w:val="00CA6112"/>
    <w:rsid w:val="00CB17A7"/>
    <w:rsid w:val="00CC42C4"/>
    <w:rsid w:val="00CC4D7E"/>
    <w:rsid w:val="00CD5BC7"/>
    <w:rsid w:val="00CE53E3"/>
    <w:rsid w:val="00CF6B6D"/>
    <w:rsid w:val="00D05FCB"/>
    <w:rsid w:val="00D07AA5"/>
    <w:rsid w:val="00D10609"/>
    <w:rsid w:val="00D116ED"/>
    <w:rsid w:val="00D153DC"/>
    <w:rsid w:val="00D16B6D"/>
    <w:rsid w:val="00D2152E"/>
    <w:rsid w:val="00D25076"/>
    <w:rsid w:val="00D36A8C"/>
    <w:rsid w:val="00D374BF"/>
    <w:rsid w:val="00D4243D"/>
    <w:rsid w:val="00D45151"/>
    <w:rsid w:val="00D513F9"/>
    <w:rsid w:val="00D51ED4"/>
    <w:rsid w:val="00D6060E"/>
    <w:rsid w:val="00D63C7A"/>
    <w:rsid w:val="00D74233"/>
    <w:rsid w:val="00D82E5C"/>
    <w:rsid w:val="00D84D41"/>
    <w:rsid w:val="00D86FAC"/>
    <w:rsid w:val="00D94382"/>
    <w:rsid w:val="00D95E5B"/>
    <w:rsid w:val="00D97904"/>
    <w:rsid w:val="00DD05E9"/>
    <w:rsid w:val="00DD7535"/>
    <w:rsid w:val="00DF5E88"/>
    <w:rsid w:val="00DF7817"/>
    <w:rsid w:val="00E12349"/>
    <w:rsid w:val="00E20DEC"/>
    <w:rsid w:val="00E232F3"/>
    <w:rsid w:val="00E242E7"/>
    <w:rsid w:val="00E30CF3"/>
    <w:rsid w:val="00E43C36"/>
    <w:rsid w:val="00E50777"/>
    <w:rsid w:val="00E53249"/>
    <w:rsid w:val="00E55240"/>
    <w:rsid w:val="00E70BDE"/>
    <w:rsid w:val="00E80990"/>
    <w:rsid w:val="00EA3FCE"/>
    <w:rsid w:val="00EB5AF1"/>
    <w:rsid w:val="00EC5F0C"/>
    <w:rsid w:val="00ED4201"/>
    <w:rsid w:val="00EE67E3"/>
    <w:rsid w:val="00F10941"/>
    <w:rsid w:val="00F16472"/>
    <w:rsid w:val="00F26433"/>
    <w:rsid w:val="00F47159"/>
    <w:rsid w:val="00F508C0"/>
    <w:rsid w:val="00F66DAA"/>
    <w:rsid w:val="00F705E8"/>
    <w:rsid w:val="00F7082E"/>
    <w:rsid w:val="00F82486"/>
    <w:rsid w:val="00F958FA"/>
    <w:rsid w:val="00FB01DE"/>
    <w:rsid w:val="00FB7252"/>
    <w:rsid w:val="00FB740F"/>
    <w:rsid w:val="00FC5541"/>
    <w:rsid w:val="00FD41E7"/>
    <w:rsid w:val="00FD42A1"/>
    <w:rsid w:val="00FE143E"/>
    <w:rsid w:val="00FE38FB"/>
    <w:rsid w:val="00FE5DBC"/>
    <w:rsid w:val="00FF1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8"/>
        <o:r id="V:Rule2" type="connector" idref="#AutoShape 7"/>
      </o:rules>
    </o:shapelayout>
  </w:shapeDefaults>
  <w:decimalSymbol w:val="."/>
  <w:listSeparator w:val=","/>
  <w14:docId w14:val="55D9D2B6"/>
  <w15:docId w15:val="{FDA9E426-4BA3-4E9D-9CA8-4F42DF04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FD9"/>
  </w:style>
  <w:style w:type="paragraph" w:styleId="Heading1">
    <w:name w:val="heading 1"/>
    <w:basedOn w:val="Normal"/>
    <w:next w:val="Normal"/>
    <w:link w:val="Heading1Char"/>
    <w:uiPriority w:val="99"/>
    <w:qFormat/>
    <w:rsid w:val="004347CD"/>
    <w:pPr>
      <w:keepNext/>
      <w:spacing w:line="240" w:lineRule="auto"/>
      <w:jc w:val="center"/>
      <w:outlineLvl w:val="0"/>
    </w:pPr>
    <w:rPr>
      <w:rFonts w:ascii="VNI-Times" w:eastAsia="Calibri" w:hAnsi="VNI-Times" w:cs="Times New Roman"/>
      <w:b/>
      <w:sz w:val="32"/>
      <w:szCs w:val="26"/>
    </w:rPr>
  </w:style>
  <w:style w:type="paragraph" w:styleId="Heading2">
    <w:name w:val="heading 2"/>
    <w:basedOn w:val="Normal"/>
    <w:link w:val="Heading2Char"/>
    <w:uiPriority w:val="99"/>
    <w:qFormat/>
    <w:rsid w:val="00667F27"/>
    <w:pPr>
      <w:widowControl w:val="0"/>
      <w:spacing w:before="41" w:line="240" w:lineRule="auto"/>
      <w:ind w:left="36"/>
      <w:outlineLvl w:val="1"/>
    </w:pPr>
    <w:rPr>
      <w:rFonts w:ascii="Cambria" w:eastAsia="Calibri" w:hAnsi="Cambria" w:cs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667F27"/>
    <w:pPr>
      <w:keepNext/>
      <w:widowControl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67F27"/>
    <w:pPr>
      <w:widowControl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paragraph" w:customStyle="1" w:styleId="TableParagraph">
    <w:name w:val="Table Paragraph"/>
    <w:basedOn w:val="Normal"/>
    <w:link w:val="TableParagraph858D7CFB-ED40-4347-BF05-701D383B685F"/>
    <w:uiPriority w:val="1"/>
    <w:qFormat/>
    <w:rsid w:val="00D513F9"/>
    <w:pPr>
      <w:widowControl w:val="0"/>
      <w:spacing w:line="240" w:lineRule="auto"/>
      <w:ind w:left="103"/>
    </w:pPr>
    <w:rPr>
      <w:rFonts w:eastAsia="Times New Roman" w:cs="Times New Roman"/>
      <w:sz w:val="22"/>
    </w:rPr>
  </w:style>
  <w:style w:type="character" w:customStyle="1" w:styleId="TableParagraph858D7CFB-ED40-4347-BF05-701D383B685F">
    <w:name w:val="Table Paragraph{858D7CFB-ED40-4347-BF05-701D383B685F}"/>
    <w:link w:val="TableParagraph"/>
    <w:uiPriority w:val="1"/>
    <w:rsid w:val="00D513F9"/>
    <w:rPr>
      <w:rFonts w:eastAsia="Times New Roman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882EB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EB5"/>
  </w:style>
  <w:style w:type="paragraph" w:styleId="Footer">
    <w:name w:val="footer"/>
    <w:basedOn w:val="Normal"/>
    <w:link w:val="FooterChar"/>
    <w:uiPriority w:val="99"/>
    <w:unhideWhenUsed/>
    <w:rsid w:val="00882EB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EB5"/>
  </w:style>
  <w:style w:type="character" w:customStyle="1" w:styleId="FooterChar1">
    <w:name w:val="Footer Char1"/>
    <w:basedOn w:val="DefaultParagraphFont"/>
    <w:uiPriority w:val="99"/>
    <w:semiHidden/>
    <w:rsid w:val="001A4B09"/>
    <w:rPr>
      <w:rFonts w:cs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4347CD"/>
    <w:rPr>
      <w:rFonts w:ascii="VNI-Times" w:eastAsia="Calibri" w:hAnsi="VNI-Times" w:cs="Times New Roman"/>
      <w:b/>
      <w:sz w:val="32"/>
      <w:szCs w:val="26"/>
    </w:rPr>
  </w:style>
  <w:style w:type="character" w:customStyle="1" w:styleId="HeaderChar1">
    <w:name w:val="Header Char1"/>
    <w:basedOn w:val="DefaultParagraphFont"/>
    <w:locked/>
    <w:rsid w:val="004347CD"/>
    <w:rPr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rsid w:val="00667F27"/>
    <w:rPr>
      <w:rFonts w:ascii="Cambria" w:eastAsia="Calibri" w:hAnsi="Cambria" w:cs="Times New Roman"/>
      <w:b/>
      <w:bCs/>
      <w:i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667F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667F27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667F27"/>
  </w:style>
  <w:style w:type="table" w:customStyle="1" w:styleId="TableGrid1">
    <w:name w:val="Table Grid1"/>
    <w:basedOn w:val="TableNormal"/>
    <w:next w:val="TableGrid"/>
    <w:rsid w:val="00667F27"/>
    <w:pPr>
      <w:spacing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">
    <w:name w:val="Char Char Char"/>
    <w:basedOn w:val="Normal"/>
    <w:autoRedefine/>
    <w:rsid w:val="00667F2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styleId="Emphasis">
    <w:name w:val="Emphasis"/>
    <w:qFormat/>
    <w:rsid w:val="00667F27"/>
    <w:rPr>
      <w:i/>
      <w:iCs/>
    </w:rPr>
  </w:style>
  <w:style w:type="character" w:customStyle="1" w:styleId="TableParagraph858D7CFB-ED40-4347-BF05-701D383B685F0">
    <w:name w:val="Table Paragraph[858D7CFB-ED40-4347-BF05-701D383B685F]"/>
    <w:locked/>
    <w:rsid w:val="00667F27"/>
    <w:rPr>
      <w:rFonts w:eastAsia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667F27"/>
    <w:pPr>
      <w:autoSpaceDE w:val="0"/>
      <w:autoSpaceDN w:val="0"/>
      <w:adjustRightInd w:val="0"/>
      <w:spacing w:after="120" w:line="240" w:lineRule="auto"/>
      <w:jc w:val="both"/>
    </w:pPr>
    <w:rPr>
      <w:rFonts w:eastAsia="Times New Roman" w:cs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67F27"/>
    <w:rPr>
      <w:rFonts w:eastAsia="Times New Roman" w:cs="Times New Roman"/>
      <w:color w:val="0000F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402C83"/>
  </w:style>
  <w:style w:type="numbering" w:customStyle="1" w:styleId="NoList11">
    <w:name w:val="No List11"/>
    <w:next w:val="NoList"/>
    <w:uiPriority w:val="99"/>
    <w:semiHidden/>
    <w:unhideWhenUsed/>
    <w:rsid w:val="00402C83"/>
  </w:style>
  <w:style w:type="table" w:customStyle="1" w:styleId="TableGrid2">
    <w:name w:val="Table Grid2"/>
    <w:basedOn w:val="TableNormal"/>
    <w:next w:val="TableGrid"/>
    <w:uiPriority w:val="59"/>
    <w:rsid w:val="00402C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semiHidden/>
    <w:unhideWhenUsed/>
    <w:rsid w:val="00402C83"/>
  </w:style>
  <w:style w:type="table" w:customStyle="1" w:styleId="TableGrid11">
    <w:name w:val="Table Grid11"/>
    <w:basedOn w:val="TableNormal"/>
    <w:next w:val="TableGrid"/>
    <w:rsid w:val="00402C83"/>
    <w:pPr>
      <w:spacing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locked/>
    <w:rsid w:val="000E39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C5541"/>
  </w:style>
  <w:style w:type="character" w:styleId="Strong">
    <w:name w:val="Strong"/>
    <w:uiPriority w:val="22"/>
    <w:qFormat/>
    <w:rsid w:val="00FC5541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554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autoRedefine/>
    <w:rsid w:val="00FC554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27B38-C73B-4247-85CC-69991F0B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13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Tú</dc:creator>
  <cp:keywords/>
  <dc:description/>
  <cp:lastModifiedBy>PC</cp:lastModifiedBy>
  <cp:revision>227</cp:revision>
  <cp:lastPrinted>2021-09-14T06:53:00Z</cp:lastPrinted>
  <dcterms:created xsi:type="dcterms:W3CDTF">2019-09-19T00:20:00Z</dcterms:created>
  <dcterms:modified xsi:type="dcterms:W3CDTF">2021-10-18T07:04:00Z</dcterms:modified>
</cp:coreProperties>
</file>